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95" w:rsidRPr="00384A15" w:rsidRDefault="00384A15" w:rsidP="00384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A1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50D64" w:rsidRPr="002A7C7C" w:rsidRDefault="00384A15" w:rsidP="002A7C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84A15">
        <w:rPr>
          <w:rFonts w:ascii="Times New Roman" w:hAnsi="Times New Roman" w:cs="Times New Roman"/>
          <w:sz w:val="28"/>
          <w:szCs w:val="28"/>
        </w:rPr>
        <w:t xml:space="preserve">комплектования педагогическими кадрами </w:t>
      </w:r>
      <w:r w:rsidR="002A7C7C" w:rsidRPr="002A7C7C">
        <w:rPr>
          <w:rFonts w:ascii="Times New Roman" w:hAnsi="Times New Roman" w:cs="Times New Roman"/>
          <w:b/>
          <w:sz w:val="28"/>
          <w:szCs w:val="28"/>
          <w:u w:val="single"/>
        </w:rPr>
        <w:t>КМДОУ детский сад № 2</w:t>
      </w:r>
    </w:p>
    <w:p w:rsidR="00384A15" w:rsidRPr="00384A15" w:rsidRDefault="00384A15" w:rsidP="00384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4A15">
        <w:rPr>
          <w:rFonts w:ascii="Times New Roman" w:hAnsi="Times New Roman" w:cs="Times New Roman"/>
          <w:sz w:val="28"/>
          <w:szCs w:val="28"/>
        </w:rPr>
        <w:t>адрес:</w:t>
      </w:r>
      <w:r w:rsidR="002A7C7C">
        <w:rPr>
          <w:rFonts w:ascii="Times New Roman" w:hAnsi="Times New Roman" w:cs="Times New Roman"/>
          <w:sz w:val="28"/>
          <w:szCs w:val="28"/>
        </w:rPr>
        <w:t xml:space="preserve"> </w:t>
      </w:r>
      <w:r w:rsidR="002A7C7C">
        <w:rPr>
          <w:rFonts w:ascii="Times New Roman" w:hAnsi="Times New Roman" w:cs="Times New Roman"/>
          <w:sz w:val="28"/>
          <w:szCs w:val="28"/>
          <w:u w:val="single"/>
        </w:rPr>
        <w:t xml:space="preserve">Ивановская область, </w:t>
      </w:r>
      <w:proofErr w:type="spellStart"/>
      <w:r w:rsidR="002A7C7C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Start"/>
      <w:r w:rsidR="002A7C7C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="002A7C7C">
        <w:rPr>
          <w:rFonts w:ascii="Times New Roman" w:hAnsi="Times New Roman" w:cs="Times New Roman"/>
          <w:sz w:val="28"/>
          <w:szCs w:val="28"/>
          <w:u w:val="single"/>
        </w:rPr>
        <w:t>алех</w:t>
      </w:r>
      <w:proofErr w:type="spellEnd"/>
      <w:r w:rsidR="002A7C7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2A7C7C">
        <w:rPr>
          <w:rFonts w:ascii="Times New Roman" w:hAnsi="Times New Roman" w:cs="Times New Roman"/>
          <w:sz w:val="28"/>
          <w:szCs w:val="28"/>
          <w:u w:val="single"/>
        </w:rPr>
        <w:t>ул.Баканова</w:t>
      </w:r>
      <w:proofErr w:type="spellEnd"/>
      <w:r w:rsidR="002A7C7C">
        <w:rPr>
          <w:rFonts w:ascii="Times New Roman" w:hAnsi="Times New Roman" w:cs="Times New Roman"/>
          <w:sz w:val="28"/>
          <w:szCs w:val="28"/>
          <w:u w:val="single"/>
        </w:rPr>
        <w:t>, д.15</w:t>
      </w:r>
    </w:p>
    <w:p w:rsidR="00384A15" w:rsidRDefault="00384A15" w:rsidP="00384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4A15">
        <w:rPr>
          <w:rFonts w:ascii="Times New Roman" w:hAnsi="Times New Roman" w:cs="Times New Roman"/>
          <w:sz w:val="28"/>
          <w:szCs w:val="28"/>
        </w:rPr>
        <w:t xml:space="preserve">на </w:t>
      </w:r>
      <w:r w:rsidR="00B50892">
        <w:rPr>
          <w:rFonts w:ascii="Times New Roman" w:hAnsi="Times New Roman" w:cs="Times New Roman"/>
          <w:b/>
          <w:sz w:val="28"/>
          <w:szCs w:val="28"/>
        </w:rPr>
        <w:t>2025-2026</w:t>
      </w:r>
      <w:r w:rsidRPr="00384A1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7614E" w:rsidRDefault="00B7614E" w:rsidP="00384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4A15" w:rsidRPr="00384A15" w:rsidRDefault="00384A15" w:rsidP="00384A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13" w:type="dxa"/>
        <w:tblLayout w:type="fixed"/>
        <w:tblLook w:val="04A0" w:firstRow="1" w:lastRow="0" w:firstColumn="1" w:lastColumn="0" w:noHBand="0" w:noVBand="1"/>
      </w:tblPr>
      <w:tblGrid>
        <w:gridCol w:w="397"/>
        <w:gridCol w:w="1211"/>
        <w:gridCol w:w="1619"/>
        <w:gridCol w:w="850"/>
        <w:gridCol w:w="1985"/>
        <w:gridCol w:w="992"/>
        <w:gridCol w:w="992"/>
        <w:gridCol w:w="851"/>
        <w:gridCol w:w="992"/>
        <w:gridCol w:w="1559"/>
        <w:gridCol w:w="993"/>
        <w:gridCol w:w="1134"/>
        <w:gridCol w:w="1638"/>
      </w:tblGrid>
      <w:tr w:rsidR="00384A15" w:rsidRPr="00384A15" w:rsidTr="00050D64">
        <w:trPr>
          <w:cantSplit/>
          <w:trHeight w:val="1504"/>
        </w:trPr>
        <w:tc>
          <w:tcPr>
            <w:tcW w:w="397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211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Занимаемая должность (директор, </w:t>
            </w:r>
            <w:proofErr w:type="spellStart"/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зам</w:t>
            </w:r>
            <w:proofErr w:type="gramStart"/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. и др.)</w:t>
            </w:r>
          </w:p>
        </w:tc>
        <w:tc>
          <w:tcPr>
            <w:tcW w:w="1619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 имя, отчество</w:t>
            </w:r>
          </w:p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(полностью)</w:t>
            </w:r>
          </w:p>
        </w:tc>
        <w:tc>
          <w:tcPr>
            <w:tcW w:w="850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  <w:tc>
          <w:tcPr>
            <w:tcW w:w="1985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(обр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зовательное учр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ждение, год оконч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ния, № диплома, специальность)</w:t>
            </w:r>
          </w:p>
        </w:tc>
        <w:tc>
          <w:tcPr>
            <w:tcW w:w="992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Стаж педаг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гической работы</w:t>
            </w:r>
          </w:p>
        </w:tc>
        <w:tc>
          <w:tcPr>
            <w:tcW w:w="992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Стаж педаг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гической работы в данном учр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ждении</w:t>
            </w:r>
          </w:p>
        </w:tc>
        <w:tc>
          <w:tcPr>
            <w:tcW w:w="851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992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Нагрузка</w:t>
            </w:r>
          </w:p>
        </w:tc>
        <w:tc>
          <w:tcPr>
            <w:tcW w:w="1559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Обеспеченность жильем</w:t>
            </w:r>
          </w:p>
        </w:tc>
        <w:tc>
          <w:tcPr>
            <w:tcW w:w="993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Год ку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совой подг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товки (учеба в ВУЗе)</w:t>
            </w:r>
          </w:p>
        </w:tc>
        <w:tc>
          <w:tcPr>
            <w:tcW w:w="1134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Го</w:t>
            </w:r>
            <w:r w:rsidR="0096382F">
              <w:rPr>
                <w:rFonts w:ascii="Times New Roman" w:hAnsi="Times New Roman" w:cs="Times New Roman"/>
                <w:b/>
                <w:sz w:val="18"/>
                <w:szCs w:val="18"/>
              </w:rPr>
              <w:t>д пр</w:t>
            </w:r>
            <w:r w:rsidR="0096382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6382F">
              <w:rPr>
                <w:rFonts w:ascii="Times New Roman" w:hAnsi="Times New Roman" w:cs="Times New Roman"/>
                <w:b/>
                <w:sz w:val="18"/>
                <w:szCs w:val="18"/>
              </w:rPr>
              <w:t>хождения аттест</w:t>
            </w:r>
            <w:r w:rsidR="0096382F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96382F">
              <w:rPr>
                <w:rFonts w:ascii="Times New Roman" w:hAnsi="Times New Roman" w:cs="Times New Roman"/>
                <w:b/>
                <w:sz w:val="18"/>
                <w:szCs w:val="18"/>
              </w:rPr>
              <w:t>ции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, кат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гория</w:t>
            </w:r>
          </w:p>
        </w:tc>
        <w:tc>
          <w:tcPr>
            <w:tcW w:w="1638" w:type="dxa"/>
          </w:tcPr>
          <w:p w:rsidR="00384A15" w:rsidRPr="00384A15" w:rsidRDefault="00384A15" w:rsidP="00DF518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4A1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</w:tr>
      <w:tr w:rsidR="00384A15" w:rsidRPr="00384A15" w:rsidTr="00050D64">
        <w:trPr>
          <w:trHeight w:val="298"/>
        </w:trPr>
        <w:tc>
          <w:tcPr>
            <w:tcW w:w="397" w:type="dxa"/>
          </w:tcPr>
          <w:p w:rsidR="00384A15" w:rsidRPr="00384A15" w:rsidRDefault="00DF5186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384A15" w:rsidRPr="00D2410B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Заведу</w:t>
            </w:r>
            <w:r w:rsidR="00D2410B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щий</w:t>
            </w:r>
          </w:p>
        </w:tc>
        <w:tc>
          <w:tcPr>
            <w:tcW w:w="1619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 Викт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850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05.08.1961</w:t>
            </w:r>
          </w:p>
        </w:tc>
        <w:tc>
          <w:tcPr>
            <w:tcW w:w="1985" w:type="dxa"/>
          </w:tcPr>
          <w:p w:rsidR="0065034F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</w:t>
            </w:r>
            <w:r w:rsidR="0065034F">
              <w:rPr>
                <w:rFonts w:ascii="Times New Roman" w:hAnsi="Times New Roman" w:cs="Times New Roman"/>
                <w:sz w:val="20"/>
                <w:szCs w:val="20"/>
              </w:rPr>
              <w:t xml:space="preserve">шее, ШГПИ,1992г. №212674, </w:t>
            </w:r>
          </w:p>
          <w:p w:rsidR="0065034F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</w:t>
            </w:r>
          </w:p>
          <w:p w:rsidR="0065034F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  <w:r w:rsidR="006503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4A15" w:rsidRPr="00B7614E" w:rsidRDefault="0065034F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30CF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992" w:type="dxa"/>
          </w:tcPr>
          <w:p w:rsid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30C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30CFA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4A15" w:rsidRPr="00B7614E" w:rsidRDefault="00384A15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ст.</w:t>
            </w:r>
          </w:p>
        </w:tc>
        <w:tc>
          <w:tcPr>
            <w:tcW w:w="1559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</w:t>
            </w:r>
          </w:p>
        </w:tc>
        <w:tc>
          <w:tcPr>
            <w:tcW w:w="993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134" w:type="dxa"/>
          </w:tcPr>
          <w:p w:rsidR="00384A15" w:rsidRPr="00384A15" w:rsidRDefault="00384A15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384A15" w:rsidRPr="00B7614E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Благодарность </w:t>
            </w:r>
            <w:proofErr w:type="gramStart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Почетная</w:t>
            </w:r>
            <w:proofErr w:type="gramEnd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Грамота Главы ПМР,</w:t>
            </w:r>
          </w:p>
          <w:p w:rsidR="00C372D9" w:rsidRPr="00B7614E" w:rsidRDefault="00C372D9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Грамота Ив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новской облас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ной думы, 2024</w:t>
            </w:r>
          </w:p>
          <w:p w:rsidR="002A7C7C" w:rsidRPr="00B7614E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4A15" w:rsidRPr="00384A15" w:rsidTr="00050D64">
        <w:trPr>
          <w:trHeight w:val="298"/>
        </w:trPr>
        <w:tc>
          <w:tcPr>
            <w:tcW w:w="397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1" w:type="dxa"/>
          </w:tcPr>
          <w:p w:rsidR="00384A15" w:rsidRPr="00D2410B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Старший воспит</w:t>
            </w:r>
            <w:r w:rsidR="00D241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619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Елена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нидовна</w:t>
            </w:r>
          </w:p>
        </w:tc>
        <w:tc>
          <w:tcPr>
            <w:tcW w:w="850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22.05.1978</w:t>
            </w:r>
          </w:p>
        </w:tc>
        <w:tc>
          <w:tcPr>
            <w:tcW w:w="1985" w:type="dxa"/>
          </w:tcPr>
          <w:p w:rsidR="002A7C7C" w:rsidRPr="00B7614E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384A15" w:rsidRPr="00B7614E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ШГПИ, 2000г.</w:t>
            </w:r>
          </w:p>
          <w:p w:rsidR="002A7C7C" w:rsidRPr="00B7614E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БВС № 0681901</w:t>
            </w:r>
          </w:p>
          <w:p w:rsidR="002A7C7C" w:rsidRPr="00B7614E" w:rsidRDefault="002A7C7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</w:tcPr>
          <w:p w:rsidR="00384A15" w:rsidRPr="00B7614E" w:rsidRDefault="00384A15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2A7C7C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559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</w:t>
            </w:r>
          </w:p>
        </w:tc>
        <w:tc>
          <w:tcPr>
            <w:tcW w:w="993" w:type="dxa"/>
          </w:tcPr>
          <w:p w:rsidR="00384A15" w:rsidRPr="00384A15" w:rsidRDefault="002A7C7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34" w:type="dxa"/>
          </w:tcPr>
          <w:p w:rsidR="00384A15" w:rsidRPr="00E014E8" w:rsidRDefault="00E014E8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4E8">
              <w:rPr>
                <w:rFonts w:ascii="Times New Roman" w:hAnsi="Times New Roman" w:cs="Times New Roman"/>
                <w:sz w:val="20"/>
                <w:szCs w:val="20"/>
              </w:rPr>
              <w:t>2021г.</w:t>
            </w:r>
          </w:p>
          <w:p w:rsidR="00E014E8" w:rsidRPr="00E014E8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014E8" w:rsidRPr="00E014E8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  <w:p w:rsidR="00E014E8" w:rsidRPr="00384A15" w:rsidRDefault="00E014E8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E8">
              <w:rPr>
                <w:rFonts w:ascii="Times New Roman" w:hAnsi="Times New Roman" w:cs="Times New Roman"/>
                <w:sz w:val="20"/>
                <w:szCs w:val="20"/>
              </w:rPr>
              <w:t>1 катег</w:t>
            </w:r>
            <w:r w:rsidRPr="00E014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014E8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</w:p>
        </w:tc>
        <w:tc>
          <w:tcPr>
            <w:tcW w:w="1638" w:type="dxa"/>
          </w:tcPr>
          <w:p w:rsidR="00384A15" w:rsidRPr="00B7614E" w:rsidRDefault="00E014E8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Почетная Гр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мота ОО</w:t>
            </w:r>
            <w:r w:rsidR="00224CDC" w:rsidRPr="00B7614E">
              <w:rPr>
                <w:rFonts w:ascii="Times New Roman" w:hAnsi="Times New Roman" w:cs="Times New Roman"/>
                <w:sz w:val="20"/>
                <w:szCs w:val="20"/>
              </w:rPr>
              <w:t>, 2015 г.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,2022 г.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, Бл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годарность а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мин., 2024г.</w:t>
            </w:r>
          </w:p>
        </w:tc>
      </w:tr>
      <w:tr w:rsidR="00384A15" w:rsidRPr="00384A15" w:rsidTr="00050D64">
        <w:trPr>
          <w:trHeight w:val="298"/>
        </w:trPr>
        <w:tc>
          <w:tcPr>
            <w:tcW w:w="397" w:type="dxa"/>
          </w:tcPr>
          <w:p w:rsidR="00384A15" w:rsidRPr="00384A15" w:rsidRDefault="00E014E8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1" w:type="dxa"/>
          </w:tcPr>
          <w:p w:rsidR="00384A15" w:rsidRPr="00D2410B" w:rsidRDefault="00E014E8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619" w:type="dxa"/>
          </w:tcPr>
          <w:p w:rsidR="00384A15" w:rsidRPr="00384A15" w:rsidRDefault="00E014E8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Апекина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 </w:t>
            </w:r>
          </w:p>
        </w:tc>
        <w:tc>
          <w:tcPr>
            <w:tcW w:w="850" w:type="dxa"/>
          </w:tcPr>
          <w:p w:rsidR="00384A15" w:rsidRPr="00384A15" w:rsidRDefault="00E014E8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25.06.1977</w:t>
            </w:r>
          </w:p>
        </w:tc>
        <w:tc>
          <w:tcPr>
            <w:tcW w:w="1985" w:type="dxa"/>
          </w:tcPr>
          <w:p w:rsidR="00384A15" w:rsidRPr="00B7614E" w:rsidRDefault="00E014E8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E014E8" w:rsidRPr="00B7614E" w:rsidRDefault="00E014E8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ФГБОУ «</w:t>
            </w:r>
            <w:proofErr w:type="spellStart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ИвГУ</w:t>
            </w:r>
            <w:proofErr w:type="spellEnd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», 2017</w:t>
            </w:r>
            <w:r w:rsidR="00130CFA" w:rsidRPr="00B7614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30CFA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103724 3230969</w:t>
            </w:r>
          </w:p>
          <w:p w:rsidR="00130CFA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разование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0CFA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4м.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0CFA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м.</w:t>
            </w:r>
          </w:p>
        </w:tc>
        <w:tc>
          <w:tcPr>
            <w:tcW w:w="851" w:type="dxa"/>
          </w:tcPr>
          <w:p w:rsidR="00384A15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ста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ше-подг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gramEnd"/>
          </w:p>
        </w:tc>
        <w:tc>
          <w:tcPr>
            <w:tcW w:w="992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ст.</w:t>
            </w:r>
          </w:p>
        </w:tc>
        <w:tc>
          <w:tcPr>
            <w:tcW w:w="1559" w:type="dxa"/>
          </w:tcPr>
          <w:p w:rsidR="00130CFA" w:rsidRDefault="00130CFA" w:rsidP="0013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Своя </w:t>
            </w:r>
          </w:p>
          <w:p w:rsidR="00384A15" w:rsidRPr="00384A15" w:rsidRDefault="00130CFA" w:rsidP="0013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3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134" w:type="dxa"/>
          </w:tcPr>
          <w:p w:rsid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130CFA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30CFA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638" w:type="dxa"/>
          </w:tcPr>
          <w:p w:rsidR="00384A15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Почетная Гр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мота ОО</w:t>
            </w:r>
            <w:r w:rsidR="00224CDC" w:rsidRPr="00B7614E">
              <w:rPr>
                <w:rFonts w:ascii="Times New Roman" w:hAnsi="Times New Roman" w:cs="Times New Roman"/>
                <w:sz w:val="20"/>
                <w:szCs w:val="20"/>
              </w:rPr>
              <w:t>, 2016 г.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, Почетная грамота админ. 2022 г.</w:t>
            </w:r>
          </w:p>
        </w:tc>
      </w:tr>
      <w:tr w:rsidR="00384A15" w:rsidRPr="00384A15" w:rsidTr="00B1505F">
        <w:trPr>
          <w:trHeight w:val="1692"/>
        </w:trPr>
        <w:tc>
          <w:tcPr>
            <w:tcW w:w="397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1" w:type="dxa"/>
          </w:tcPr>
          <w:p w:rsidR="00384A15" w:rsidRPr="00D2410B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619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риса Никол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850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09.02.1960</w:t>
            </w:r>
          </w:p>
        </w:tc>
        <w:tc>
          <w:tcPr>
            <w:tcW w:w="1985" w:type="dxa"/>
          </w:tcPr>
          <w:p w:rsidR="00384A15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Среднее-специальное</w:t>
            </w:r>
            <w:proofErr w:type="gramEnd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30CFA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КДПУ, 1984г.</w:t>
            </w:r>
          </w:p>
          <w:p w:rsidR="00130CFA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№ 455993</w:t>
            </w:r>
          </w:p>
          <w:p w:rsidR="00130CFA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воспитание в 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школьных учрежд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ниях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30CFA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м.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30CFA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м.</w:t>
            </w:r>
          </w:p>
        </w:tc>
        <w:tc>
          <w:tcPr>
            <w:tcW w:w="851" w:type="dxa"/>
          </w:tcPr>
          <w:p w:rsidR="00384A15" w:rsidRPr="00B7614E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ный восп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татель</w:t>
            </w:r>
          </w:p>
        </w:tc>
        <w:tc>
          <w:tcPr>
            <w:tcW w:w="992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ст.</w:t>
            </w:r>
          </w:p>
        </w:tc>
        <w:tc>
          <w:tcPr>
            <w:tcW w:w="1559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</w:t>
            </w:r>
          </w:p>
        </w:tc>
        <w:tc>
          <w:tcPr>
            <w:tcW w:w="993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  <w:p w:rsidR="00224CDC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24CDC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1638" w:type="dxa"/>
          </w:tcPr>
          <w:p w:rsidR="00384A15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Благодарность ДО, 2014 г.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E04AC" w:rsidRPr="00B7614E" w:rsidRDefault="003E04A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мота админ., 2020 г. </w:t>
            </w:r>
          </w:p>
        </w:tc>
      </w:tr>
      <w:tr w:rsidR="00384A15" w:rsidRPr="00384A15" w:rsidTr="00B7614E">
        <w:trPr>
          <w:trHeight w:val="81"/>
        </w:trPr>
        <w:tc>
          <w:tcPr>
            <w:tcW w:w="397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211" w:type="dxa"/>
          </w:tcPr>
          <w:p w:rsidR="00384A15" w:rsidRPr="00D2410B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619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лерьевна</w:t>
            </w:r>
          </w:p>
        </w:tc>
        <w:tc>
          <w:tcPr>
            <w:tcW w:w="850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12.09.1966</w:t>
            </w:r>
          </w:p>
        </w:tc>
        <w:tc>
          <w:tcPr>
            <w:tcW w:w="1985" w:type="dxa"/>
          </w:tcPr>
          <w:p w:rsidR="00384A15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ШГПИ, 1987г.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№ 376651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русский язык и л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тература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4CDC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</w:p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м.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24CDC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м.</w:t>
            </w:r>
          </w:p>
        </w:tc>
        <w:tc>
          <w:tcPr>
            <w:tcW w:w="851" w:type="dxa"/>
          </w:tcPr>
          <w:p w:rsidR="00384A15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ясел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</w:tc>
        <w:tc>
          <w:tcPr>
            <w:tcW w:w="992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ст.</w:t>
            </w:r>
          </w:p>
        </w:tc>
        <w:tc>
          <w:tcPr>
            <w:tcW w:w="1559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Своя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тира</w:t>
            </w:r>
          </w:p>
        </w:tc>
        <w:tc>
          <w:tcPr>
            <w:tcW w:w="993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</w:tcPr>
          <w:p w:rsid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:rsidR="00224CDC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638" w:type="dxa"/>
          </w:tcPr>
          <w:p w:rsidR="00384A15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Благодарность ОО, 2015 г.,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Почетная Гр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мота админ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страции ПМР, 2021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384A15" w:rsidRPr="00384A15" w:rsidTr="00050D64">
        <w:trPr>
          <w:trHeight w:val="298"/>
        </w:trPr>
        <w:tc>
          <w:tcPr>
            <w:tcW w:w="397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1" w:type="dxa"/>
          </w:tcPr>
          <w:p w:rsidR="00384A15" w:rsidRPr="00D2410B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r w:rsidR="00D241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619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Вячеславо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850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06.02.1968</w:t>
            </w:r>
          </w:p>
        </w:tc>
        <w:tc>
          <w:tcPr>
            <w:tcW w:w="1985" w:type="dxa"/>
          </w:tcPr>
          <w:p w:rsidR="00384A15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ШГПИ, 1993 г.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№ 212637</w:t>
            </w:r>
          </w:p>
          <w:p w:rsidR="00224CDC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пс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хол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</w:p>
        </w:tc>
        <w:tc>
          <w:tcPr>
            <w:tcW w:w="992" w:type="dxa"/>
          </w:tcPr>
          <w:p w:rsidR="00B7614E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4CDC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м.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4CDC">
              <w:rPr>
                <w:rFonts w:ascii="Times New Roman" w:hAnsi="Times New Roman" w:cs="Times New Roman"/>
                <w:sz w:val="24"/>
                <w:szCs w:val="24"/>
              </w:rPr>
              <w:t xml:space="preserve"> л. 10 м.</w:t>
            </w:r>
          </w:p>
        </w:tc>
        <w:tc>
          <w:tcPr>
            <w:tcW w:w="851" w:type="dxa"/>
          </w:tcPr>
          <w:p w:rsidR="00384A15" w:rsidRPr="00B7614E" w:rsidRDefault="00224CD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мла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ше-сре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няя</w:t>
            </w:r>
            <w:proofErr w:type="gramEnd"/>
          </w:p>
        </w:tc>
        <w:tc>
          <w:tcPr>
            <w:tcW w:w="992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559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</w:t>
            </w:r>
          </w:p>
        </w:tc>
        <w:tc>
          <w:tcPr>
            <w:tcW w:w="993" w:type="dxa"/>
          </w:tcPr>
          <w:p w:rsidR="00384A15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224CDC" w:rsidRPr="00384A15" w:rsidRDefault="00224CDC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1638" w:type="dxa"/>
          </w:tcPr>
          <w:p w:rsidR="00384A15" w:rsidRPr="00B7614E" w:rsidRDefault="00E20142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Благодарность ОО,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2011 г.,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четная Грамота администрации ПМР, 2016г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, Нагрудный знак, 2018 г.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, Почетная гр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мота ОО, 2024г.</w:t>
            </w:r>
          </w:p>
        </w:tc>
      </w:tr>
      <w:tr w:rsidR="00384A15" w:rsidRPr="00384A15" w:rsidTr="00050D64">
        <w:trPr>
          <w:trHeight w:val="298"/>
        </w:trPr>
        <w:tc>
          <w:tcPr>
            <w:tcW w:w="397" w:type="dxa"/>
          </w:tcPr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1" w:type="dxa"/>
          </w:tcPr>
          <w:p w:rsidR="00D2410B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Музыкал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  <w:p w:rsidR="00384A15" w:rsidRPr="00D2410B" w:rsidRDefault="00130CFA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 xml:space="preserve"> руковод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1619" w:type="dxa"/>
          </w:tcPr>
          <w:p w:rsidR="00130CFA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Радугин</w:t>
            </w:r>
          </w:p>
          <w:p w:rsidR="00384A15" w:rsidRPr="00384A15" w:rsidRDefault="00130CFA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стантинович</w:t>
            </w:r>
          </w:p>
        </w:tc>
        <w:tc>
          <w:tcPr>
            <w:tcW w:w="850" w:type="dxa"/>
          </w:tcPr>
          <w:p w:rsidR="00384A15" w:rsidRPr="00384A15" w:rsidRDefault="00E2014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17.08.1961 </w:t>
            </w:r>
          </w:p>
        </w:tc>
        <w:tc>
          <w:tcPr>
            <w:tcW w:w="1985" w:type="dxa"/>
          </w:tcPr>
          <w:p w:rsidR="00384A15" w:rsidRPr="00B7614E" w:rsidRDefault="00E20142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C372D9" w:rsidRPr="00B7614E" w:rsidRDefault="00E20142" w:rsidP="00C372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</w:t>
            </w:r>
            <w:r w:rsidR="0070228E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r w:rsidR="007022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70228E">
              <w:rPr>
                <w:rFonts w:ascii="Times New Roman" w:hAnsi="Times New Roman" w:cs="Times New Roman"/>
                <w:sz w:val="20"/>
                <w:szCs w:val="20"/>
              </w:rPr>
              <w:t xml:space="preserve">дарственный </w:t>
            </w:r>
            <w:r w:rsidR="00C372D9" w:rsidRPr="00B7614E">
              <w:rPr>
                <w:rFonts w:ascii="Times New Roman" w:hAnsi="Times New Roman" w:cs="Times New Roman"/>
                <w:sz w:val="20"/>
                <w:szCs w:val="20"/>
              </w:rPr>
              <w:t>инст</w:t>
            </w:r>
            <w:r w:rsidR="00C372D9"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372D9" w:rsidRPr="00B7614E">
              <w:rPr>
                <w:rFonts w:ascii="Times New Roman" w:hAnsi="Times New Roman" w:cs="Times New Roman"/>
                <w:sz w:val="20"/>
                <w:szCs w:val="20"/>
              </w:rPr>
              <w:t>тут культуры, 1988г.</w:t>
            </w:r>
          </w:p>
          <w:p w:rsidR="0070228E" w:rsidRDefault="00C372D9" w:rsidP="00C372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РВ № 408575, </w:t>
            </w:r>
          </w:p>
          <w:p w:rsidR="0070228E" w:rsidRPr="00C0531C" w:rsidRDefault="00C0531C" w:rsidP="007022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bookmarkStart w:id="0" w:name="_GoBack"/>
            <w:bookmarkEnd w:id="0"/>
            <w:r w:rsidRPr="00C0531C">
              <w:rPr>
                <w:rFonts w:ascii="Times New Roman" w:hAnsi="Times New Roman" w:cs="Times New Roman"/>
                <w:sz w:val="20"/>
                <w:szCs w:val="20"/>
              </w:rPr>
              <w:t>ультурно-просветительская р</w:t>
            </w:r>
            <w:r w:rsidRPr="00C053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531C">
              <w:rPr>
                <w:rFonts w:ascii="Times New Roman" w:hAnsi="Times New Roman" w:cs="Times New Roman"/>
                <w:sz w:val="20"/>
                <w:szCs w:val="20"/>
              </w:rPr>
              <w:t>бота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851" w:type="dxa"/>
          </w:tcPr>
          <w:p w:rsidR="00384A15" w:rsidRPr="00B7614E" w:rsidRDefault="00B7614E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ный рук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вод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992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ст.</w:t>
            </w:r>
          </w:p>
        </w:tc>
        <w:tc>
          <w:tcPr>
            <w:tcW w:w="1559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</w:t>
            </w:r>
          </w:p>
        </w:tc>
        <w:tc>
          <w:tcPr>
            <w:tcW w:w="993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134" w:type="dxa"/>
          </w:tcPr>
          <w:p w:rsid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B7614E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 заним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емой 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38" w:type="dxa"/>
          </w:tcPr>
          <w:p w:rsidR="00384A15" w:rsidRPr="00B7614E" w:rsidRDefault="003E04AC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мота ОО, 2021 г.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, Благода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ность админ., 2024г.</w:t>
            </w:r>
          </w:p>
        </w:tc>
      </w:tr>
      <w:tr w:rsidR="00384A15" w:rsidRPr="00384A15" w:rsidTr="00050D64">
        <w:trPr>
          <w:trHeight w:val="298"/>
        </w:trPr>
        <w:tc>
          <w:tcPr>
            <w:tcW w:w="397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1" w:type="dxa"/>
          </w:tcPr>
          <w:p w:rsidR="00384A15" w:rsidRPr="00D2410B" w:rsidRDefault="00B7614E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10B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619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Елена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нидовна</w:t>
            </w:r>
          </w:p>
        </w:tc>
        <w:tc>
          <w:tcPr>
            <w:tcW w:w="850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22.05.1978</w:t>
            </w:r>
          </w:p>
        </w:tc>
        <w:tc>
          <w:tcPr>
            <w:tcW w:w="1985" w:type="dxa"/>
          </w:tcPr>
          <w:p w:rsidR="00B7614E" w:rsidRPr="00B7614E" w:rsidRDefault="00B7614E" w:rsidP="00B76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B7614E" w:rsidRPr="00B7614E" w:rsidRDefault="00B7614E" w:rsidP="00B76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 xml:space="preserve"> ШГПИ, 2000г.</w:t>
            </w:r>
          </w:p>
          <w:p w:rsidR="00B7614E" w:rsidRPr="00B7614E" w:rsidRDefault="00B7614E" w:rsidP="00B76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БВС № 0681901</w:t>
            </w:r>
          </w:p>
          <w:p w:rsidR="00384A15" w:rsidRPr="00B7614E" w:rsidRDefault="00B7614E" w:rsidP="00B761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2" w:type="dxa"/>
          </w:tcPr>
          <w:p w:rsidR="00384A15" w:rsidRPr="00384A15" w:rsidRDefault="00B50892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761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</w:tcPr>
          <w:p w:rsidR="00384A15" w:rsidRPr="00B7614E" w:rsidRDefault="00B7614E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тель-лог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</w:p>
        </w:tc>
        <w:tc>
          <w:tcPr>
            <w:tcW w:w="992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 ст.</w:t>
            </w:r>
          </w:p>
        </w:tc>
        <w:tc>
          <w:tcPr>
            <w:tcW w:w="1559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 дом</w:t>
            </w:r>
          </w:p>
        </w:tc>
        <w:tc>
          <w:tcPr>
            <w:tcW w:w="993" w:type="dxa"/>
          </w:tcPr>
          <w:p w:rsidR="00384A15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34" w:type="dxa"/>
          </w:tcPr>
          <w:p w:rsid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B7614E" w:rsidRPr="00384A15" w:rsidRDefault="00B7614E" w:rsidP="00384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1638" w:type="dxa"/>
          </w:tcPr>
          <w:p w:rsidR="00384A15" w:rsidRPr="00B7614E" w:rsidRDefault="00B7614E" w:rsidP="00384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Почетная Гр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7614E">
              <w:rPr>
                <w:rFonts w:ascii="Times New Roman" w:hAnsi="Times New Roman" w:cs="Times New Roman"/>
                <w:sz w:val="20"/>
                <w:szCs w:val="20"/>
              </w:rPr>
              <w:t>мота ОО, 2015 г.</w:t>
            </w:r>
            <w:r w:rsidR="003E04AC">
              <w:rPr>
                <w:rFonts w:ascii="Times New Roman" w:hAnsi="Times New Roman" w:cs="Times New Roman"/>
                <w:sz w:val="20"/>
                <w:szCs w:val="20"/>
              </w:rPr>
              <w:t>,2022г.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, Благ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дарность а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1505F">
              <w:rPr>
                <w:rFonts w:ascii="Times New Roman" w:hAnsi="Times New Roman" w:cs="Times New Roman"/>
                <w:sz w:val="20"/>
                <w:szCs w:val="20"/>
              </w:rPr>
              <w:t xml:space="preserve">мин., 2024г. </w:t>
            </w:r>
          </w:p>
        </w:tc>
      </w:tr>
    </w:tbl>
    <w:p w:rsidR="00384A15" w:rsidRDefault="00384A15"/>
    <w:p w:rsidR="0096382F" w:rsidRDefault="0096382F"/>
    <w:p w:rsidR="0096382F" w:rsidRPr="0096382F" w:rsidRDefault="00B7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Заведующий                                               Г.В. Мягкова </w:t>
      </w:r>
    </w:p>
    <w:sectPr w:rsidR="0096382F" w:rsidRPr="0096382F" w:rsidSect="00B1505F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15"/>
    <w:rsid w:val="00050D64"/>
    <w:rsid w:val="00130CFA"/>
    <w:rsid w:val="00224CDC"/>
    <w:rsid w:val="002A7C7C"/>
    <w:rsid w:val="00384A15"/>
    <w:rsid w:val="003E04AC"/>
    <w:rsid w:val="00583995"/>
    <w:rsid w:val="0065034F"/>
    <w:rsid w:val="0070228E"/>
    <w:rsid w:val="0096382F"/>
    <w:rsid w:val="00A34A61"/>
    <w:rsid w:val="00B1505F"/>
    <w:rsid w:val="00B50892"/>
    <w:rsid w:val="00B7614E"/>
    <w:rsid w:val="00C0531C"/>
    <w:rsid w:val="00C372D9"/>
    <w:rsid w:val="00D2410B"/>
    <w:rsid w:val="00D925FE"/>
    <w:rsid w:val="00DF5186"/>
    <w:rsid w:val="00E014E8"/>
    <w:rsid w:val="00E2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E9DD-F323-4BAC-936D-4B814115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РМК</dc:creator>
  <cp:lastModifiedBy>User</cp:lastModifiedBy>
  <cp:revision>11</cp:revision>
  <cp:lastPrinted>2025-09-08T10:47:00Z</cp:lastPrinted>
  <dcterms:created xsi:type="dcterms:W3CDTF">2024-09-18T09:12:00Z</dcterms:created>
  <dcterms:modified xsi:type="dcterms:W3CDTF">2025-09-10T09:37:00Z</dcterms:modified>
</cp:coreProperties>
</file>