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513" w:rsidRPr="00AA3513" w:rsidRDefault="00AA3513" w:rsidP="00AA3513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6B94" w:rsidRPr="008A4244" w:rsidRDefault="00A96B94" w:rsidP="00A96B94">
      <w:pPr>
        <w:tabs>
          <w:tab w:val="left" w:pos="9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 У Н И Ц И П А Л Ь Н Ы Й  </w:t>
      </w:r>
      <w:r w:rsidRPr="008A4244">
        <w:rPr>
          <w:rFonts w:ascii="Times New Roman" w:hAnsi="Times New Roman" w:cs="Times New Roman"/>
          <w:b/>
          <w:sz w:val="28"/>
          <w:szCs w:val="28"/>
        </w:rPr>
        <w:t xml:space="preserve">  П Л А Н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4244">
        <w:rPr>
          <w:rFonts w:ascii="Times New Roman" w:hAnsi="Times New Roman" w:cs="Times New Roman"/>
          <w:b/>
          <w:sz w:val="28"/>
          <w:szCs w:val="28"/>
        </w:rPr>
        <w:t xml:space="preserve"> М Е Р О П Р И Я Т И Й,</w:t>
      </w:r>
    </w:p>
    <w:p w:rsidR="00A96B94" w:rsidRDefault="00A96B94" w:rsidP="00A96B94">
      <w:pPr>
        <w:tabs>
          <w:tab w:val="left" w:pos="9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244">
        <w:rPr>
          <w:rFonts w:ascii="Times New Roman" w:hAnsi="Times New Roman" w:cs="Times New Roman"/>
          <w:b/>
          <w:sz w:val="28"/>
          <w:szCs w:val="28"/>
        </w:rPr>
        <w:t xml:space="preserve">направленных  на формирование и оценку функциональной грамотности обучающихся общеобразовательных организаций, </w:t>
      </w:r>
    </w:p>
    <w:p w:rsidR="00A96B94" w:rsidRDefault="00A96B94" w:rsidP="00AA3513">
      <w:pPr>
        <w:tabs>
          <w:tab w:val="left" w:pos="9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244">
        <w:rPr>
          <w:rFonts w:ascii="Times New Roman" w:hAnsi="Times New Roman" w:cs="Times New Roman"/>
          <w:b/>
          <w:sz w:val="28"/>
          <w:szCs w:val="28"/>
        </w:rPr>
        <w:t>на 2021/2022 учебный год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710"/>
        <w:gridCol w:w="142"/>
        <w:gridCol w:w="3260"/>
        <w:gridCol w:w="1276"/>
        <w:gridCol w:w="2835"/>
        <w:gridCol w:w="1666"/>
      </w:tblGrid>
      <w:tr w:rsidR="007664E0" w:rsidRPr="00201C11" w:rsidTr="00ED73B1">
        <w:tc>
          <w:tcPr>
            <w:tcW w:w="852" w:type="dxa"/>
            <w:gridSpan w:val="2"/>
          </w:tcPr>
          <w:p w:rsidR="00201C11" w:rsidRPr="00201C11" w:rsidRDefault="00201C11" w:rsidP="006E58C6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01C11">
              <w:rPr>
                <w:rFonts w:ascii="Times New Roman" w:hAnsi="Times New Roman" w:cs="Times New Roman"/>
                <w:b/>
              </w:rPr>
              <w:t>№ п.п.</w:t>
            </w:r>
          </w:p>
        </w:tc>
        <w:tc>
          <w:tcPr>
            <w:tcW w:w="3260" w:type="dxa"/>
          </w:tcPr>
          <w:p w:rsidR="00201C11" w:rsidRPr="00201C11" w:rsidRDefault="00201C11" w:rsidP="006E58C6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01C11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276" w:type="dxa"/>
          </w:tcPr>
          <w:p w:rsidR="00201C11" w:rsidRPr="00201C11" w:rsidRDefault="00201C11" w:rsidP="006E58C6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01C11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835" w:type="dxa"/>
          </w:tcPr>
          <w:p w:rsidR="00201C11" w:rsidRPr="00201C11" w:rsidRDefault="00201C11" w:rsidP="006E58C6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01C11">
              <w:rPr>
                <w:rFonts w:ascii="Times New Roman" w:hAnsi="Times New Roman" w:cs="Times New Roman"/>
                <w:b/>
              </w:rPr>
              <w:t>Результат реализации</w:t>
            </w:r>
          </w:p>
        </w:tc>
        <w:tc>
          <w:tcPr>
            <w:tcW w:w="1666" w:type="dxa"/>
          </w:tcPr>
          <w:p w:rsidR="00201C11" w:rsidRPr="00201C11" w:rsidRDefault="00201C11" w:rsidP="006E58C6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01C11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6E58C6" w:rsidRPr="00201C11" w:rsidTr="00ED73B1">
        <w:tc>
          <w:tcPr>
            <w:tcW w:w="9889" w:type="dxa"/>
            <w:gridSpan w:val="6"/>
          </w:tcPr>
          <w:p w:rsidR="006E58C6" w:rsidRPr="004F07DC" w:rsidRDefault="006E58C6" w:rsidP="006E58C6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7DC">
              <w:rPr>
                <w:rFonts w:ascii="Times New Roman" w:hAnsi="Times New Roman" w:cs="Times New Roman"/>
                <w:b/>
                <w:sz w:val="28"/>
                <w:szCs w:val="28"/>
              </w:rPr>
              <w:t>1.Организационно-управленческая деятельность</w:t>
            </w:r>
          </w:p>
        </w:tc>
      </w:tr>
      <w:tr w:rsidR="007664E0" w:rsidRPr="008F3FCE" w:rsidTr="00ED73B1">
        <w:tc>
          <w:tcPr>
            <w:tcW w:w="710" w:type="dxa"/>
          </w:tcPr>
          <w:p w:rsidR="00201C11" w:rsidRDefault="00201C11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6E5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gridSpan w:val="2"/>
          </w:tcPr>
          <w:p w:rsidR="00201C11" w:rsidRDefault="00201C11" w:rsidP="006E58C6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утверждение планов мероприятий направленных на формирование и оценку функциональной грамотности обучающихся общеобразовательных организаций, на 2021</w:t>
            </w:r>
            <w:r w:rsidRPr="009F30F0">
              <w:rPr>
                <w:rFonts w:ascii="Times New Roman" w:hAnsi="Times New Roman" w:cs="Times New Roman"/>
              </w:rPr>
              <w:t xml:space="preserve">/2022 </w:t>
            </w:r>
            <w:r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276" w:type="dxa"/>
          </w:tcPr>
          <w:p w:rsidR="00201C11" w:rsidRPr="008F3FCE" w:rsidRDefault="00201C11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20.09.2021</w:t>
            </w:r>
          </w:p>
        </w:tc>
        <w:tc>
          <w:tcPr>
            <w:tcW w:w="2835" w:type="dxa"/>
          </w:tcPr>
          <w:p w:rsidR="00201C11" w:rsidRDefault="00201C11" w:rsidP="00AA3513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Утверждены планы мероприятий общеобразовательных организаций, направленных на формирование и оценку функциональной грамотности обучающихся общеобразовательных организаций, на 2021</w:t>
            </w:r>
            <w:r w:rsidRPr="009F30F0">
              <w:rPr>
                <w:rFonts w:ascii="Times New Roman" w:hAnsi="Times New Roman" w:cs="Times New Roman"/>
              </w:rPr>
              <w:t xml:space="preserve">/2022 </w:t>
            </w:r>
            <w:r>
              <w:rPr>
                <w:rFonts w:ascii="Times New Roman" w:hAnsi="Times New Roman" w:cs="Times New Roman"/>
              </w:rPr>
              <w:t>учебный год.</w:t>
            </w:r>
          </w:p>
          <w:p w:rsidR="00201C11" w:rsidRPr="008F3FCE" w:rsidRDefault="00201C11" w:rsidP="00AA3513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Приказы руководителей ОО</w:t>
            </w:r>
          </w:p>
        </w:tc>
        <w:tc>
          <w:tcPr>
            <w:tcW w:w="1666" w:type="dxa"/>
          </w:tcPr>
          <w:p w:rsidR="00201C11" w:rsidRDefault="00201C11" w:rsidP="00201C1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общеобразовательных организаций</w:t>
            </w:r>
            <w:r w:rsidR="007664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(далее – руководители ОО)</w:t>
            </w:r>
          </w:p>
        </w:tc>
      </w:tr>
      <w:tr w:rsidR="007664E0" w:rsidRPr="008F3FCE" w:rsidTr="00ED73B1">
        <w:tc>
          <w:tcPr>
            <w:tcW w:w="710" w:type="dxa"/>
          </w:tcPr>
          <w:p w:rsidR="00201C11" w:rsidRDefault="006E58C6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402" w:type="dxa"/>
            <w:gridSpan w:val="2"/>
          </w:tcPr>
          <w:p w:rsidR="00201C11" w:rsidRDefault="00201C11" w:rsidP="006E58C6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организации, подведомственной Департаменту, обеспечивающую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</w:t>
            </w:r>
          </w:p>
        </w:tc>
        <w:tc>
          <w:tcPr>
            <w:tcW w:w="1276" w:type="dxa"/>
          </w:tcPr>
          <w:p w:rsidR="00201C11" w:rsidRDefault="00201C11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20.09.2021</w:t>
            </w:r>
          </w:p>
        </w:tc>
        <w:tc>
          <w:tcPr>
            <w:tcW w:w="2835" w:type="dxa"/>
          </w:tcPr>
          <w:p w:rsidR="00201C11" w:rsidRDefault="00201C11" w:rsidP="00AA3513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Департамента образования Ивановской области</w:t>
            </w:r>
          </w:p>
        </w:tc>
        <w:tc>
          <w:tcPr>
            <w:tcW w:w="1666" w:type="dxa"/>
          </w:tcPr>
          <w:p w:rsidR="00201C11" w:rsidRDefault="00201C11" w:rsidP="00201C1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образования Ивановской области (далее –Департамент)</w:t>
            </w:r>
          </w:p>
        </w:tc>
      </w:tr>
      <w:tr w:rsidR="007664E0" w:rsidRPr="008F3FCE" w:rsidTr="00ED73B1">
        <w:tc>
          <w:tcPr>
            <w:tcW w:w="710" w:type="dxa"/>
          </w:tcPr>
          <w:p w:rsidR="00201C11" w:rsidRDefault="006E58C6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402" w:type="dxa"/>
            <w:gridSpan w:val="2"/>
          </w:tcPr>
          <w:p w:rsidR="00201C11" w:rsidRDefault="00201C11" w:rsidP="00201C11">
            <w:pPr>
              <w:tabs>
                <w:tab w:val="left" w:pos="95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специалистов, ответственных за вопросы формирования функциональной грамотности в городском округе Вичуга</w:t>
            </w:r>
          </w:p>
        </w:tc>
        <w:tc>
          <w:tcPr>
            <w:tcW w:w="1276" w:type="dxa"/>
          </w:tcPr>
          <w:p w:rsidR="00201C11" w:rsidRDefault="00201C11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20.09.2021</w:t>
            </w:r>
          </w:p>
        </w:tc>
        <w:tc>
          <w:tcPr>
            <w:tcW w:w="2835" w:type="dxa"/>
          </w:tcPr>
          <w:p w:rsidR="00201C11" w:rsidRDefault="00201C11" w:rsidP="00AA3513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отдела  образования администрации городского округа Вичуга</w:t>
            </w:r>
          </w:p>
        </w:tc>
        <w:tc>
          <w:tcPr>
            <w:tcW w:w="1666" w:type="dxa"/>
          </w:tcPr>
          <w:p w:rsidR="00201C11" w:rsidRDefault="007664E0" w:rsidP="007664E0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муниципальных органов управления образованием (далее – руководители МОУО)</w:t>
            </w:r>
          </w:p>
        </w:tc>
      </w:tr>
      <w:tr w:rsidR="007664E0" w:rsidRPr="008F3FCE" w:rsidTr="00ED73B1">
        <w:tc>
          <w:tcPr>
            <w:tcW w:w="710" w:type="dxa"/>
          </w:tcPr>
          <w:p w:rsidR="00201C11" w:rsidRDefault="006E58C6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402" w:type="dxa"/>
            <w:gridSpan w:val="2"/>
          </w:tcPr>
          <w:p w:rsidR="00201C11" w:rsidRDefault="00201C11" w:rsidP="006E58C6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методических совещаний по вопросу формирования и оценки функциональной грамотности обучающихся с </w:t>
            </w:r>
            <w:r w:rsidR="007664E0">
              <w:rPr>
                <w:rFonts w:ascii="Times New Roman" w:hAnsi="Times New Roman" w:cs="Times New Roman"/>
              </w:rPr>
              <w:t>общеобразовательными организациями</w:t>
            </w:r>
          </w:p>
        </w:tc>
        <w:tc>
          <w:tcPr>
            <w:tcW w:w="1276" w:type="dxa"/>
          </w:tcPr>
          <w:p w:rsidR="00201C11" w:rsidRDefault="006E58C6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Каждый месяц</w:t>
            </w:r>
          </w:p>
        </w:tc>
        <w:tc>
          <w:tcPr>
            <w:tcW w:w="2835" w:type="dxa"/>
          </w:tcPr>
          <w:p w:rsidR="00201C11" w:rsidRDefault="00201C11" w:rsidP="00660DD4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проведения методических совещаний</w:t>
            </w:r>
          </w:p>
        </w:tc>
        <w:tc>
          <w:tcPr>
            <w:tcW w:w="1666" w:type="dxa"/>
          </w:tcPr>
          <w:p w:rsidR="00201C11" w:rsidRDefault="007664E0" w:rsidP="00201C1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МОУО</w:t>
            </w:r>
          </w:p>
        </w:tc>
      </w:tr>
      <w:tr w:rsidR="006E58C6" w:rsidRPr="008F3FCE" w:rsidTr="00ED73B1">
        <w:tc>
          <w:tcPr>
            <w:tcW w:w="710" w:type="dxa"/>
          </w:tcPr>
          <w:p w:rsidR="006E58C6" w:rsidRDefault="006E58C6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402" w:type="dxa"/>
            <w:gridSpan w:val="2"/>
          </w:tcPr>
          <w:p w:rsidR="006E58C6" w:rsidRDefault="006E58C6" w:rsidP="00660DD4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информационно-разъяснительной работы с родителями, представителями средств массовой информации, общественностью по вопросам </w:t>
            </w:r>
            <w:r>
              <w:rPr>
                <w:rFonts w:ascii="Times New Roman" w:hAnsi="Times New Roman" w:cs="Times New Roman"/>
              </w:rPr>
              <w:lastRenderedPageBreak/>
              <w:t>функциональной грамотности</w:t>
            </w:r>
          </w:p>
        </w:tc>
        <w:tc>
          <w:tcPr>
            <w:tcW w:w="1276" w:type="dxa"/>
          </w:tcPr>
          <w:p w:rsidR="006E58C6" w:rsidRDefault="00DB53B2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Постоянно </w:t>
            </w:r>
          </w:p>
        </w:tc>
        <w:tc>
          <w:tcPr>
            <w:tcW w:w="2835" w:type="dxa"/>
          </w:tcPr>
          <w:p w:rsidR="006E58C6" w:rsidRDefault="00DB53B2" w:rsidP="00201C11">
            <w:pPr>
              <w:tabs>
                <w:tab w:val="left" w:pos="95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Информационно-аналитические справки</w:t>
            </w:r>
          </w:p>
        </w:tc>
        <w:tc>
          <w:tcPr>
            <w:tcW w:w="1666" w:type="dxa"/>
          </w:tcPr>
          <w:p w:rsidR="006E58C6" w:rsidRDefault="00DB53B2" w:rsidP="00201C1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Университет, руководители МОУО, руководители ОО</w:t>
            </w:r>
          </w:p>
        </w:tc>
      </w:tr>
      <w:tr w:rsidR="00DB53B2" w:rsidRPr="008F3FCE" w:rsidTr="00ED73B1">
        <w:tc>
          <w:tcPr>
            <w:tcW w:w="710" w:type="dxa"/>
          </w:tcPr>
          <w:p w:rsidR="00DB53B2" w:rsidRDefault="00DB53B2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1.6</w:t>
            </w:r>
          </w:p>
        </w:tc>
        <w:tc>
          <w:tcPr>
            <w:tcW w:w="3402" w:type="dxa"/>
            <w:gridSpan w:val="2"/>
          </w:tcPr>
          <w:p w:rsidR="00DB53B2" w:rsidRDefault="00DB53B2" w:rsidP="00DB53B2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утверждение планов мероприятий по формированию и оценке функциональной грамотности обучающихся общеобразовательных организаций на муниципальном уровне</w:t>
            </w:r>
          </w:p>
        </w:tc>
        <w:tc>
          <w:tcPr>
            <w:tcW w:w="1276" w:type="dxa"/>
          </w:tcPr>
          <w:p w:rsidR="00DB53B2" w:rsidRDefault="004F07DC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DB53B2">
              <w:rPr>
                <w:rFonts w:ascii="Times New Roman" w:hAnsi="Times New Roman" w:cs="Times New Roman"/>
              </w:rPr>
              <w:t>о 01.10.2021</w:t>
            </w:r>
          </w:p>
        </w:tc>
        <w:tc>
          <w:tcPr>
            <w:tcW w:w="2835" w:type="dxa"/>
          </w:tcPr>
          <w:p w:rsidR="00DB53B2" w:rsidRDefault="00DB53B2" w:rsidP="00660DD4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руководителя МОУО</w:t>
            </w:r>
          </w:p>
        </w:tc>
        <w:tc>
          <w:tcPr>
            <w:tcW w:w="1666" w:type="dxa"/>
          </w:tcPr>
          <w:p w:rsidR="00DB53B2" w:rsidRDefault="00DB53B2" w:rsidP="00201C1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МОУО</w:t>
            </w:r>
          </w:p>
        </w:tc>
      </w:tr>
      <w:tr w:rsidR="00DB53B2" w:rsidRPr="008F3FCE" w:rsidTr="00ED73B1">
        <w:tc>
          <w:tcPr>
            <w:tcW w:w="710" w:type="dxa"/>
          </w:tcPr>
          <w:p w:rsidR="00DB53B2" w:rsidRDefault="00DB53B2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402" w:type="dxa"/>
            <w:gridSpan w:val="2"/>
          </w:tcPr>
          <w:p w:rsidR="00DB53B2" w:rsidRDefault="00DB53B2" w:rsidP="00DB53B2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утверждение в общеобразовательных организациях плана, направленного на формирование и оценку функциональной грамотности обучающихся</w:t>
            </w:r>
          </w:p>
        </w:tc>
        <w:tc>
          <w:tcPr>
            <w:tcW w:w="1276" w:type="dxa"/>
          </w:tcPr>
          <w:p w:rsidR="00DB53B2" w:rsidRDefault="004F07DC" w:rsidP="004F07DC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DB53B2">
              <w:rPr>
                <w:rFonts w:ascii="Times New Roman" w:hAnsi="Times New Roman" w:cs="Times New Roman"/>
              </w:rPr>
              <w:t>о 01.10.2021</w:t>
            </w:r>
          </w:p>
        </w:tc>
        <w:tc>
          <w:tcPr>
            <w:tcW w:w="2835" w:type="dxa"/>
          </w:tcPr>
          <w:p w:rsidR="00DB53B2" w:rsidRDefault="00DB53B2" w:rsidP="004F07DC">
            <w:pPr>
              <w:tabs>
                <w:tab w:val="left" w:pos="95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руководителя ОО</w:t>
            </w:r>
          </w:p>
        </w:tc>
        <w:tc>
          <w:tcPr>
            <w:tcW w:w="1666" w:type="dxa"/>
          </w:tcPr>
          <w:p w:rsidR="00DB53B2" w:rsidRDefault="00DB53B2" w:rsidP="004F07DC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</w:tr>
      <w:tr w:rsidR="004F07DC" w:rsidRPr="008F3FCE" w:rsidTr="00ED73B1">
        <w:tc>
          <w:tcPr>
            <w:tcW w:w="710" w:type="dxa"/>
          </w:tcPr>
          <w:p w:rsidR="004F07DC" w:rsidRDefault="004F07DC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402" w:type="dxa"/>
            <w:gridSpan w:val="2"/>
          </w:tcPr>
          <w:p w:rsidR="004F07DC" w:rsidRDefault="004F07DC" w:rsidP="00DB53B2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Информационно-просветительская работа с родителями (законными представителями), представителями средств массовой информации, общественностью по вопросам формирования и оценки функциональной грамотности</w:t>
            </w:r>
          </w:p>
        </w:tc>
        <w:tc>
          <w:tcPr>
            <w:tcW w:w="1276" w:type="dxa"/>
          </w:tcPr>
          <w:p w:rsidR="004F07DC" w:rsidRDefault="004F07DC" w:rsidP="004F07DC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35" w:type="dxa"/>
          </w:tcPr>
          <w:p w:rsidR="004F07DC" w:rsidRDefault="004F07DC" w:rsidP="004F07DC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Ссылки на размещение информации</w:t>
            </w:r>
          </w:p>
        </w:tc>
        <w:tc>
          <w:tcPr>
            <w:tcW w:w="1666" w:type="dxa"/>
          </w:tcPr>
          <w:p w:rsidR="004F07DC" w:rsidRDefault="004F07DC" w:rsidP="004F07DC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Департамент, </w:t>
            </w:r>
          </w:p>
          <w:p w:rsidR="004F07DC" w:rsidRDefault="004F07DC" w:rsidP="004F07DC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МОУО,</w:t>
            </w:r>
          </w:p>
          <w:p w:rsidR="004F07DC" w:rsidRDefault="004F07DC" w:rsidP="004F07DC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</w:tr>
      <w:tr w:rsidR="004F07DC" w:rsidRPr="008F3FCE" w:rsidTr="00ED73B1">
        <w:tc>
          <w:tcPr>
            <w:tcW w:w="710" w:type="dxa"/>
          </w:tcPr>
          <w:p w:rsidR="004F07DC" w:rsidRDefault="004F07DC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3402" w:type="dxa"/>
            <w:gridSpan w:val="2"/>
          </w:tcPr>
          <w:p w:rsidR="004F07DC" w:rsidRDefault="004F07DC" w:rsidP="00DB53B2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мониторинга наличия на информационных ресурсах общеобразовательных организаций актуальных материалов, связанных с формированием и оценкой функциональной грамотности</w:t>
            </w:r>
          </w:p>
        </w:tc>
        <w:tc>
          <w:tcPr>
            <w:tcW w:w="1276" w:type="dxa"/>
          </w:tcPr>
          <w:p w:rsidR="004F07DC" w:rsidRDefault="004F07DC" w:rsidP="004F07DC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2835" w:type="dxa"/>
          </w:tcPr>
          <w:p w:rsidR="004F07DC" w:rsidRDefault="004F07DC" w:rsidP="004F07DC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1666" w:type="dxa"/>
          </w:tcPr>
          <w:p w:rsidR="004F07DC" w:rsidRDefault="004F07DC" w:rsidP="004F07DC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</w:t>
            </w:r>
          </w:p>
          <w:p w:rsidR="009F1AB7" w:rsidRDefault="009F1AB7" w:rsidP="004F07DC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МОУО</w:t>
            </w:r>
          </w:p>
        </w:tc>
      </w:tr>
      <w:tr w:rsidR="009F1AB7" w:rsidRPr="008F3FCE" w:rsidTr="00ED73B1">
        <w:tc>
          <w:tcPr>
            <w:tcW w:w="710" w:type="dxa"/>
          </w:tcPr>
          <w:p w:rsidR="009F1AB7" w:rsidRDefault="009F1AB7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3402" w:type="dxa"/>
            <w:gridSpan w:val="2"/>
          </w:tcPr>
          <w:p w:rsidR="009F1AB7" w:rsidRDefault="009F1AB7" w:rsidP="00DB53B2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баз данных учителей, участвующих в формировании функциональной грамотности обучающихся 8-9 классов 2021-2022 учебного года по 6 направлениям </w:t>
            </w:r>
            <w:r w:rsidR="00046D60">
              <w:rPr>
                <w:rFonts w:ascii="Times New Roman" w:hAnsi="Times New Roman" w:cs="Times New Roman"/>
              </w:rPr>
              <w:t>(читательская грамотность, математическая грамотность, финансовая грамотность, естественнонаучная грамотность, креативное мышление, глобальные компетенции)</w:t>
            </w:r>
          </w:p>
        </w:tc>
        <w:tc>
          <w:tcPr>
            <w:tcW w:w="1276" w:type="dxa"/>
          </w:tcPr>
          <w:p w:rsidR="009F1AB7" w:rsidRDefault="00046D60" w:rsidP="004F07DC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01.10.2021</w:t>
            </w:r>
          </w:p>
        </w:tc>
        <w:tc>
          <w:tcPr>
            <w:tcW w:w="2835" w:type="dxa"/>
          </w:tcPr>
          <w:p w:rsidR="009F1AB7" w:rsidRDefault="00046D60" w:rsidP="004F07DC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Сформирована база данных</w:t>
            </w:r>
          </w:p>
        </w:tc>
        <w:tc>
          <w:tcPr>
            <w:tcW w:w="1666" w:type="dxa"/>
          </w:tcPr>
          <w:p w:rsidR="009F1AB7" w:rsidRDefault="00046D60" w:rsidP="004F07DC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МОУО, ОО</w:t>
            </w:r>
          </w:p>
        </w:tc>
      </w:tr>
      <w:tr w:rsidR="00046D60" w:rsidRPr="008F3FCE" w:rsidTr="00ED73B1">
        <w:tc>
          <w:tcPr>
            <w:tcW w:w="710" w:type="dxa"/>
          </w:tcPr>
          <w:p w:rsidR="00046D60" w:rsidRDefault="00046D60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3402" w:type="dxa"/>
            <w:gridSpan w:val="2"/>
          </w:tcPr>
          <w:p w:rsidR="00046D60" w:rsidRDefault="00046D60" w:rsidP="00DB53B2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 по актуализации планов работы муниципальных учебно-методических служб в части формирования и оценки функциональной грамотности обучающихся</w:t>
            </w:r>
          </w:p>
        </w:tc>
        <w:tc>
          <w:tcPr>
            <w:tcW w:w="1276" w:type="dxa"/>
          </w:tcPr>
          <w:p w:rsidR="00046D60" w:rsidRDefault="00046D60" w:rsidP="004F07DC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01.10.2021</w:t>
            </w:r>
          </w:p>
        </w:tc>
        <w:tc>
          <w:tcPr>
            <w:tcW w:w="2835" w:type="dxa"/>
          </w:tcPr>
          <w:p w:rsidR="00046D60" w:rsidRDefault="00BF6060" w:rsidP="004F07DC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работы муниципальных учебно-методических объединений</w:t>
            </w:r>
          </w:p>
        </w:tc>
        <w:tc>
          <w:tcPr>
            <w:tcW w:w="1666" w:type="dxa"/>
          </w:tcPr>
          <w:p w:rsidR="00046D60" w:rsidRDefault="00046D60" w:rsidP="004F07DC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МОУО</w:t>
            </w:r>
          </w:p>
        </w:tc>
      </w:tr>
      <w:tr w:rsidR="004F07DC" w:rsidRPr="008F3FCE" w:rsidTr="00ED73B1">
        <w:tc>
          <w:tcPr>
            <w:tcW w:w="9889" w:type="dxa"/>
            <w:gridSpan w:val="6"/>
          </w:tcPr>
          <w:p w:rsidR="004F07DC" w:rsidRPr="004F07DC" w:rsidRDefault="004F07DC" w:rsidP="004F07DC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7DC">
              <w:rPr>
                <w:rFonts w:ascii="Times New Roman" w:hAnsi="Times New Roman" w:cs="Times New Roman"/>
                <w:b/>
                <w:sz w:val="28"/>
                <w:szCs w:val="28"/>
              </w:rPr>
              <w:t>2.Работа с педагогами и образовательными организациями</w:t>
            </w:r>
          </w:p>
        </w:tc>
      </w:tr>
      <w:tr w:rsidR="0041543E" w:rsidRPr="0041543E" w:rsidTr="00ED73B1">
        <w:tc>
          <w:tcPr>
            <w:tcW w:w="852" w:type="dxa"/>
            <w:gridSpan w:val="2"/>
          </w:tcPr>
          <w:p w:rsidR="0041543E" w:rsidRPr="0041543E" w:rsidRDefault="0041543E" w:rsidP="004F07DC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43E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7" w:type="dxa"/>
            <w:gridSpan w:val="4"/>
          </w:tcPr>
          <w:p w:rsidR="0041543E" w:rsidRPr="0041543E" w:rsidRDefault="0041543E" w:rsidP="004F07DC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квалификации педагогов по вопросам формирования и оценки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функциональной грамотности обучающихся</w:t>
            </w:r>
          </w:p>
        </w:tc>
      </w:tr>
      <w:tr w:rsidR="00DB53B2" w:rsidRPr="008F3FCE" w:rsidTr="00ED73B1">
        <w:tc>
          <w:tcPr>
            <w:tcW w:w="852" w:type="dxa"/>
            <w:gridSpan w:val="2"/>
          </w:tcPr>
          <w:p w:rsidR="00DB53B2" w:rsidRDefault="0041543E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3260" w:type="dxa"/>
          </w:tcPr>
          <w:p w:rsidR="00DB53B2" w:rsidRPr="002F69C1" w:rsidRDefault="0041543E" w:rsidP="0041543E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прохождения курсов повышения квалификации по вопросам функциональной грамотности в рамках работы ЦНППМ по сопровождению индивидуальных образовательных маршрутов педагогов</w:t>
            </w:r>
          </w:p>
        </w:tc>
        <w:tc>
          <w:tcPr>
            <w:tcW w:w="1276" w:type="dxa"/>
          </w:tcPr>
          <w:p w:rsidR="00DB53B2" w:rsidRDefault="0041543E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03.12</w:t>
            </w:r>
            <w:r w:rsidR="00DB53B2">
              <w:rPr>
                <w:rFonts w:ascii="Times New Roman" w:hAnsi="Times New Roman" w:cs="Times New Roman"/>
              </w:rPr>
              <w:t>.2021</w:t>
            </w:r>
            <w:r w:rsidR="004F07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</w:tcPr>
          <w:p w:rsidR="00DB53B2" w:rsidRDefault="0041543E" w:rsidP="00660DD4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Педагогами пройдены курсы повышения квалификации. Аналитическая справка</w:t>
            </w:r>
          </w:p>
        </w:tc>
        <w:tc>
          <w:tcPr>
            <w:tcW w:w="1666" w:type="dxa"/>
          </w:tcPr>
          <w:p w:rsidR="00DB53B2" w:rsidRDefault="00DB53B2" w:rsidP="004F07DC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Университет</w:t>
            </w:r>
          </w:p>
          <w:p w:rsidR="00660DD4" w:rsidRDefault="00660DD4" w:rsidP="004F07DC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МОУО, ОО</w:t>
            </w:r>
          </w:p>
        </w:tc>
      </w:tr>
      <w:tr w:rsidR="00BF6060" w:rsidRPr="008F3FCE" w:rsidTr="00ED73B1">
        <w:tc>
          <w:tcPr>
            <w:tcW w:w="852" w:type="dxa"/>
            <w:gridSpan w:val="2"/>
          </w:tcPr>
          <w:p w:rsidR="00BF6060" w:rsidRDefault="00BF6060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3260" w:type="dxa"/>
          </w:tcPr>
          <w:p w:rsidR="00BF6060" w:rsidRDefault="00BF6060" w:rsidP="0041543E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прохождения курсов повышения квалификации по вопросам финансовой  грамотности</w:t>
            </w:r>
            <w:r w:rsidR="002D2FB9">
              <w:rPr>
                <w:rFonts w:ascii="Times New Roman" w:hAnsi="Times New Roman" w:cs="Times New Roman"/>
              </w:rPr>
              <w:t>. РАНХ</w:t>
            </w:r>
            <w:r w:rsidR="004943C7">
              <w:rPr>
                <w:rFonts w:ascii="Times New Roman" w:hAnsi="Times New Roman" w:cs="Times New Roman"/>
              </w:rPr>
              <w:t>и</w:t>
            </w:r>
            <w:r w:rsidR="002D2FB9">
              <w:rPr>
                <w:rFonts w:ascii="Times New Roman" w:hAnsi="Times New Roman" w:cs="Times New Roman"/>
              </w:rPr>
              <w:t>ГС</w:t>
            </w:r>
          </w:p>
        </w:tc>
        <w:tc>
          <w:tcPr>
            <w:tcW w:w="1276" w:type="dxa"/>
          </w:tcPr>
          <w:p w:rsidR="00BF6060" w:rsidRDefault="002D2FB9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</w:tcPr>
          <w:p w:rsidR="00BF6060" w:rsidRDefault="002D2FB9" w:rsidP="00660DD4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Педагогами пройдены курсы повышения квалификации.</w:t>
            </w:r>
          </w:p>
          <w:p w:rsidR="002D2FB9" w:rsidRDefault="002D2FB9" w:rsidP="00660DD4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1666" w:type="dxa"/>
          </w:tcPr>
          <w:p w:rsidR="00BF6060" w:rsidRDefault="002D2FB9" w:rsidP="004F07DC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РАНХИГС,</w:t>
            </w:r>
          </w:p>
          <w:p w:rsidR="002D2FB9" w:rsidRDefault="002D2FB9" w:rsidP="004F07DC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МОУО, ОО</w:t>
            </w:r>
          </w:p>
        </w:tc>
      </w:tr>
      <w:tr w:rsidR="00834A18" w:rsidRPr="008F3FCE" w:rsidTr="00ED73B1">
        <w:tc>
          <w:tcPr>
            <w:tcW w:w="852" w:type="dxa"/>
            <w:gridSpan w:val="2"/>
          </w:tcPr>
          <w:p w:rsidR="00834A18" w:rsidRDefault="00834A18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  <w:r w:rsidR="002D2F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834A18" w:rsidRDefault="00834A18" w:rsidP="0041543E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руководящих и педагогических работников по дополнительной профессиональной программе повышения квалификации «Формирование функциональной грамотности обучающихся на основе методологии международных исследований в соответствии с ФГОС» 36 часов</w:t>
            </w:r>
          </w:p>
        </w:tc>
        <w:tc>
          <w:tcPr>
            <w:tcW w:w="1276" w:type="dxa"/>
          </w:tcPr>
          <w:p w:rsidR="00834A18" w:rsidRDefault="00834A18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Первое полугодие 2022г</w:t>
            </w:r>
          </w:p>
        </w:tc>
        <w:tc>
          <w:tcPr>
            <w:tcW w:w="2835" w:type="dxa"/>
          </w:tcPr>
          <w:p w:rsidR="00834A18" w:rsidRDefault="00834A18" w:rsidP="00660DD4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Педагогами пройдены курсы повышения квалификации. Аналитическая справка</w:t>
            </w:r>
          </w:p>
        </w:tc>
        <w:tc>
          <w:tcPr>
            <w:tcW w:w="1666" w:type="dxa"/>
          </w:tcPr>
          <w:p w:rsidR="00660DD4" w:rsidRDefault="00834A18" w:rsidP="00834A18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Университет</w:t>
            </w:r>
          </w:p>
          <w:p w:rsidR="005E4833" w:rsidRDefault="005E4833" w:rsidP="00834A18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МОУО, ОО</w:t>
            </w:r>
          </w:p>
        </w:tc>
      </w:tr>
      <w:tr w:rsidR="00834A18" w:rsidRPr="008F3FCE" w:rsidTr="00ED73B1">
        <w:tc>
          <w:tcPr>
            <w:tcW w:w="852" w:type="dxa"/>
            <w:gridSpan w:val="2"/>
          </w:tcPr>
          <w:p w:rsidR="00834A18" w:rsidRDefault="00834A18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  <w:r w:rsidR="002D2F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834A18" w:rsidRDefault="00834A18" w:rsidP="0041543E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со специалистами МОУО, методистами «О формировании функциональной грамотности</w:t>
            </w:r>
          </w:p>
        </w:tc>
        <w:tc>
          <w:tcPr>
            <w:tcW w:w="1276" w:type="dxa"/>
          </w:tcPr>
          <w:p w:rsidR="00834A18" w:rsidRDefault="00834A18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2021</w:t>
            </w:r>
          </w:p>
        </w:tc>
        <w:tc>
          <w:tcPr>
            <w:tcW w:w="2835" w:type="dxa"/>
          </w:tcPr>
          <w:p w:rsidR="00834A18" w:rsidRDefault="00834A18" w:rsidP="00834A18">
            <w:pPr>
              <w:tabs>
                <w:tab w:val="left" w:pos="95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совещания</w:t>
            </w:r>
          </w:p>
        </w:tc>
        <w:tc>
          <w:tcPr>
            <w:tcW w:w="1666" w:type="dxa"/>
          </w:tcPr>
          <w:p w:rsidR="00834A18" w:rsidRDefault="00834A18" w:rsidP="00834A18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Департамент, университет</w:t>
            </w:r>
          </w:p>
        </w:tc>
      </w:tr>
      <w:tr w:rsidR="002D2FB9" w:rsidRPr="008F3FCE" w:rsidTr="00ED73B1">
        <w:tc>
          <w:tcPr>
            <w:tcW w:w="852" w:type="dxa"/>
            <w:gridSpan w:val="2"/>
          </w:tcPr>
          <w:p w:rsidR="002D2FB9" w:rsidRDefault="002D2FB9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3260" w:type="dxa"/>
          </w:tcPr>
          <w:p w:rsidR="002D2FB9" w:rsidRDefault="002D2FB9" w:rsidP="0041543E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мастер классов по вопросам формирования и оценки функциональной грамотности</w:t>
            </w:r>
          </w:p>
        </w:tc>
        <w:tc>
          <w:tcPr>
            <w:tcW w:w="1276" w:type="dxa"/>
          </w:tcPr>
          <w:p w:rsidR="002D2FB9" w:rsidRDefault="002D2FB9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</w:tcPr>
          <w:p w:rsidR="002D2FB9" w:rsidRDefault="002D2FB9" w:rsidP="00834A18">
            <w:pPr>
              <w:tabs>
                <w:tab w:val="left" w:pos="95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Поведены мастер классы педагогов</w:t>
            </w:r>
          </w:p>
        </w:tc>
        <w:tc>
          <w:tcPr>
            <w:tcW w:w="1666" w:type="dxa"/>
          </w:tcPr>
          <w:p w:rsidR="002D2FB9" w:rsidRDefault="004943C7" w:rsidP="00834A18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МОУО, ОО</w:t>
            </w:r>
          </w:p>
        </w:tc>
      </w:tr>
      <w:tr w:rsidR="002D2FB9" w:rsidRPr="008F3FCE" w:rsidTr="00ED73B1">
        <w:tc>
          <w:tcPr>
            <w:tcW w:w="852" w:type="dxa"/>
            <w:gridSpan w:val="2"/>
          </w:tcPr>
          <w:p w:rsidR="002D2FB9" w:rsidRDefault="002D2FB9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3260" w:type="dxa"/>
          </w:tcPr>
          <w:p w:rsidR="002D2FB9" w:rsidRDefault="004943C7" w:rsidP="0041543E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для учителей тренингов по решению заданий платформы «Электронный банк заданий для оценки функциональной грамотности</w:t>
            </w:r>
          </w:p>
        </w:tc>
        <w:tc>
          <w:tcPr>
            <w:tcW w:w="1276" w:type="dxa"/>
          </w:tcPr>
          <w:p w:rsidR="002D2FB9" w:rsidRDefault="004943C7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</w:tcPr>
          <w:p w:rsidR="002D2FB9" w:rsidRDefault="004943C7" w:rsidP="00834A18">
            <w:pPr>
              <w:tabs>
                <w:tab w:val="left" w:pos="95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тренинги</w:t>
            </w:r>
          </w:p>
        </w:tc>
        <w:tc>
          <w:tcPr>
            <w:tcW w:w="1666" w:type="dxa"/>
          </w:tcPr>
          <w:p w:rsidR="002D2FB9" w:rsidRDefault="004943C7" w:rsidP="00834A18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МОУО, ОО</w:t>
            </w:r>
          </w:p>
        </w:tc>
      </w:tr>
      <w:tr w:rsidR="00834A18" w:rsidRPr="00834A18" w:rsidTr="00ED73B1">
        <w:tc>
          <w:tcPr>
            <w:tcW w:w="852" w:type="dxa"/>
            <w:gridSpan w:val="2"/>
          </w:tcPr>
          <w:p w:rsidR="00834A18" w:rsidRPr="00834A18" w:rsidRDefault="00834A18" w:rsidP="00834A18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34A18">
              <w:rPr>
                <w:rFonts w:ascii="Times New Roman" w:hAnsi="Times New Roman" w:cs="Times New Roman"/>
                <w:b/>
              </w:rPr>
              <w:t>2.2</w:t>
            </w:r>
          </w:p>
        </w:tc>
        <w:tc>
          <w:tcPr>
            <w:tcW w:w="9037" w:type="dxa"/>
            <w:gridSpan w:val="4"/>
          </w:tcPr>
          <w:p w:rsidR="00834A18" w:rsidRPr="00834A18" w:rsidRDefault="00834A18" w:rsidP="00834A18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34A18">
              <w:rPr>
                <w:rFonts w:ascii="Times New Roman" w:hAnsi="Times New Roman" w:cs="Times New Roman"/>
                <w:b/>
              </w:rPr>
              <w:t>Совершенствование и организация методической поддержки педагогов и образовательных организаций по вопросам формирования и оценки функциональной грамотности обучающихся</w:t>
            </w:r>
          </w:p>
        </w:tc>
      </w:tr>
      <w:tr w:rsidR="00834A18" w:rsidRPr="008F3FCE" w:rsidTr="00ED73B1">
        <w:tc>
          <w:tcPr>
            <w:tcW w:w="852" w:type="dxa"/>
            <w:gridSpan w:val="2"/>
          </w:tcPr>
          <w:p w:rsidR="00834A18" w:rsidRDefault="00422096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3260" w:type="dxa"/>
          </w:tcPr>
          <w:p w:rsidR="00834A18" w:rsidRDefault="00422096" w:rsidP="00660DD4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актуализации планов работы муниципальных учебно-методических объединений, методических служб, предметных ассоциаций в части формирования и оценки функциональной грамотности</w:t>
            </w:r>
          </w:p>
        </w:tc>
        <w:tc>
          <w:tcPr>
            <w:tcW w:w="1276" w:type="dxa"/>
          </w:tcPr>
          <w:p w:rsidR="00834A18" w:rsidRDefault="00422096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01.10.2021</w:t>
            </w:r>
          </w:p>
        </w:tc>
        <w:tc>
          <w:tcPr>
            <w:tcW w:w="2835" w:type="dxa"/>
          </w:tcPr>
          <w:p w:rsidR="00834A18" w:rsidRDefault="00422096" w:rsidP="00201C11">
            <w:pPr>
              <w:tabs>
                <w:tab w:val="left" w:pos="95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Актуализированы планы работы муниципальных учебно-методических объединений, методических служб, предметных ассоциаций в части формирования и оценки функциональной грамотности</w:t>
            </w:r>
          </w:p>
        </w:tc>
        <w:tc>
          <w:tcPr>
            <w:tcW w:w="1666" w:type="dxa"/>
          </w:tcPr>
          <w:p w:rsidR="00834A18" w:rsidRDefault="00834A18" w:rsidP="004F07DC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</w:t>
            </w:r>
            <w:r w:rsidR="00422096">
              <w:rPr>
                <w:rFonts w:ascii="Times New Roman" w:hAnsi="Times New Roman" w:cs="Times New Roman"/>
              </w:rPr>
              <w:t>ели МОУО</w:t>
            </w:r>
          </w:p>
        </w:tc>
      </w:tr>
      <w:tr w:rsidR="00834A18" w:rsidRPr="008F3FCE" w:rsidTr="00ED73B1">
        <w:tc>
          <w:tcPr>
            <w:tcW w:w="852" w:type="dxa"/>
            <w:gridSpan w:val="2"/>
          </w:tcPr>
          <w:p w:rsidR="00834A18" w:rsidRDefault="00422096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2.2.2</w:t>
            </w:r>
          </w:p>
        </w:tc>
        <w:tc>
          <w:tcPr>
            <w:tcW w:w="3260" w:type="dxa"/>
          </w:tcPr>
          <w:p w:rsidR="00834A18" w:rsidRDefault="00834A18" w:rsidP="00660DD4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методической поддержки учителей и образовательных организаций</w:t>
            </w:r>
            <w:r w:rsidR="00422096">
              <w:rPr>
                <w:rFonts w:ascii="Times New Roman" w:hAnsi="Times New Roman" w:cs="Times New Roman"/>
              </w:rPr>
              <w:t xml:space="preserve"> на информационно-образовательном портале Ивановской области «Педсовет37.ру»</w:t>
            </w:r>
          </w:p>
        </w:tc>
        <w:tc>
          <w:tcPr>
            <w:tcW w:w="1276" w:type="dxa"/>
          </w:tcPr>
          <w:p w:rsidR="00834A18" w:rsidRDefault="00834A18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35" w:type="dxa"/>
          </w:tcPr>
          <w:p w:rsidR="00834A18" w:rsidRDefault="00834A18" w:rsidP="00660DD4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Организована методическая поддержка учителей и образовательных организаций</w:t>
            </w:r>
          </w:p>
        </w:tc>
        <w:tc>
          <w:tcPr>
            <w:tcW w:w="1666" w:type="dxa"/>
          </w:tcPr>
          <w:p w:rsidR="00834A18" w:rsidRDefault="00834A18" w:rsidP="00422096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Университет,</w:t>
            </w:r>
          </w:p>
        </w:tc>
      </w:tr>
      <w:tr w:rsidR="00422096" w:rsidRPr="008F3FCE" w:rsidTr="00ED73B1">
        <w:tc>
          <w:tcPr>
            <w:tcW w:w="852" w:type="dxa"/>
            <w:gridSpan w:val="2"/>
          </w:tcPr>
          <w:p w:rsidR="00422096" w:rsidRDefault="0081057D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2.2.3</w:t>
            </w:r>
          </w:p>
        </w:tc>
        <w:tc>
          <w:tcPr>
            <w:tcW w:w="3260" w:type="dxa"/>
          </w:tcPr>
          <w:p w:rsidR="00422096" w:rsidRDefault="00422096" w:rsidP="00660DD4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практикум по вопросам формирования и оценки функциональной грамотности в рамках Школы современного учителя</w:t>
            </w:r>
          </w:p>
        </w:tc>
        <w:tc>
          <w:tcPr>
            <w:tcW w:w="1276" w:type="dxa"/>
          </w:tcPr>
          <w:p w:rsidR="00422096" w:rsidRDefault="00422096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Октябрь-ноябрь 2021 года</w:t>
            </w:r>
          </w:p>
        </w:tc>
        <w:tc>
          <w:tcPr>
            <w:tcW w:w="2835" w:type="dxa"/>
          </w:tcPr>
          <w:p w:rsidR="00422096" w:rsidRDefault="0081057D" w:rsidP="00660DD4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 получают практические навыки работы по вопросам функциональной грамотности в рамках Школы современного учителя</w:t>
            </w:r>
          </w:p>
        </w:tc>
        <w:tc>
          <w:tcPr>
            <w:tcW w:w="1666" w:type="dxa"/>
          </w:tcPr>
          <w:p w:rsidR="00422096" w:rsidRDefault="0081057D" w:rsidP="00422096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Университет</w:t>
            </w:r>
          </w:p>
          <w:p w:rsidR="00660DD4" w:rsidRDefault="00660DD4" w:rsidP="00422096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МОУО, ОО</w:t>
            </w:r>
          </w:p>
        </w:tc>
      </w:tr>
      <w:tr w:rsidR="0081057D" w:rsidRPr="008F3FCE" w:rsidTr="00ED73B1">
        <w:tc>
          <w:tcPr>
            <w:tcW w:w="852" w:type="dxa"/>
            <w:gridSpan w:val="2"/>
          </w:tcPr>
          <w:p w:rsidR="0081057D" w:rsidRDefault="0081057D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2.2.4</w:t>
            </w:r>
          </w:p>
        </w:tc>
        <w:tc>
          <w:tcPr>
            <w:tcW w:w="3260" w:type="dxa"/>
          </w:tcPr>
          <w:p w:rsidR="0081057D" w:rsidRDefault="0081057D" w:rsidP="00660DD4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Тематические вебинары по вопросам формирования и оценки функциональной грамотности в рамках работы ЦНППМ по сопровождению индивидуальных образовательных маршрутов педагогов</w:t>
            </w:r>
          </w:p>
        </w:tc>
        <w:tc>
          <w:tcPr>
            <w:tcW w:w="1276" w:type="dxa"/>
          </w:tcPr>
          <w:p w:rsidR="0081057D" w:rsidRDefault="0081057D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</w:tcPr>
          <w:p w:rsidR="0081057D" w:rsidRDefault="0081057D" w:rsidP="00660DD4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 получают практические навыки работы с оценочными материалами по вопросам функциональной грамотности в рамках работы ЦНППМ по сопровождению индивидуальных образовательных маршрутов педагогов</w:t>
            </w:r>
          </w:p>
        </w:tc>
        <w:tc>
          <w:tcPr>
            <w:tcW w:w="1666" w:type="dxa"/>
          </w:tcPr>
          <w:p w:rsidR="0081057D" w:rsidRDefault="0081057D" w:rsidP="00422096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Университет</w:t>
            </w:r>
          </w:p>
          <w:p w:rsidR="005E4833" w:rsidRDefault="005E4833" w:rsidP="00422096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МОУО, ОО</w:t>
            </w:r>
          </w:p>
        </w:tc>
      </w:tr>
      <w:tr w:rsidR="004943C7" w:rsidRPr="008F3FCE" w:rsidTr="00ED73B1">
        <w:tc>
          <w:tcPr>
            <w:tcW w:w="852" w:type="dxa"/>
            <w:gridSpan w:val="2"/>
          </w:tcPr>
          <w:p w:rsidR="004943C7" w:rsidRDefault="004943C7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2.2.5</w:t>
            </w:r>
          </w:p>
        </w:tc>
        <w:tc>
          <w:tcPr>
            <w:tcW w:w="3260" w:type="dxa"/>
          </w:tcPr>
          <w:p w:rsidR="004943C7" w:rsidRDefault="004943C7" w:rsidP="00660DD4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объединений, экспертных сообществ по вопросам формирования и оценки функциональной грамотности обучающихся</w:t>
            </w:r>
          </w:p>
        </w:tc>
        <w:tc>
          <w:tcPr>
            <w:tcW w:w="1276" w:type="dxa"/>
          </w:tcPr>
          <w:p w:rsidR="004943C7" w:rsidRDefault="004943C7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</w:tcPr>
          <w:p w:rsidR="004943C7" w:rsidRDefault="004943C7" w:rsidP="00660DD4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Организована работа объединений по вопросам формирования и оценки функциональной грамотности обучающихся</w:t>
            </w:r>
          </w:p>
        </w:tc>
        <w:tc>
          <w:tcPr>
            <w:tcW w:w="1666" w:type="dxa"/>
          </w:tcPr>
          <w:p w:rsidR="004943C7" w:rsidRDefault="004943C7" w:rsidP="00422096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МОУО</w:t>
            </w:r>
          </w:p>
        </w:tc>
      </w:tr>
      <w:tr w:rsidR="0081057D" w:rsidRPr="00E5706E" w:rsidTr="00ED73B1">
        <w:tc>
          <w:tcPr>
            <w:tcW w:w="852" w:type="dxa"/>
            <w:gridSpan w:val="2"/>
          </w:tcPr>
          <w:p w:rsidR="0081057D" w:rsidRPr="00E5706E" w:rsidRDefault="0081057D" w:rsidP="00E5706E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06E"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9037" w:type="dxa"/>
            <w:gridSpan w:val="4"/>
          </w:tcPr>
          <w:p w:rsidR="0081057D" w:rsidRPr="00E5706E" w:rsidRDefault="0081057D" w:rsidP="00E5706E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5706E">
              <w:rPr>
                <w:rFonts w:ascii="Times New Roman" w:hAnsi="Times New Roman" w:cs="Times New Roman"/>
                <w:b/>
              </w:rPr>
              <w:t>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834A18" w:rsidRPr="008F3FCE" w:rsidTr="00ED73B1">
        <w:tc>
          <w:tcPr>
            <w:tcW w:w="852" w:type="dxa"/>
            <w:gridSpan w:val="2"/>
          </w:tcPr>
          <w:p w:rsidR="00834A18" w:rsidRDefault="00E5706E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2.3.1</w:t>
            </w:r>
          </w:p>
        </w:tc>
        <w:tc>
          <w:tcPr>
            <w:tcW w:w="3260" w:type="dxa"/>
          </w:tcPr>
          <w:p w:rsidR="00834A18" w:rsidRDefault="00E5706E" w:rsidP="00660DD4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презентации эффективных практик по формированию и оценке функциональной грамотности обучающихся</w:t>
            </w:r>
          </w:p>
        </w:tc>
        <w:tc>
          <w:tcPr>
            <w:tcW w:w="1276" w:type="dxa"/>
          </w:tcPr>
          <w:p w:rsidR="00834A18" w:rsidRDefault="00E5706E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2022 года</w:t>
            </w:r>
          </w:p>
        </w:tc>
        <w:tc>
          <w:tcPr>
            <w:tcW w:w="2835" w:type="dxa"/>
          </w:tcPr>
          <w:p w:rsidR="00834A18" w:rsidRDefault="00E5706E" w:rsidP="00660DD4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Представлены лучшие практики по формированию и оценке функциональной грамотности обучающихся для широкого круга педагогов. Материалы представлены на информационно-образовательном портале Ивановской области</w:t>
            </w:r>
          </w:p>
        </w:tc>
        <w:tc>
          <w:tcPr>
            <w:tcW w:w="1666" w:type="dxa"/>
          </w:tcPr>
          <w:p w:rsidR="00834A18" w:rsidRDefault="00E5706E" w:rsidP="00201C1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Университет</w:t>
            </w:r>
          </w:p>
        </w:tc>
      </w:tr>
      <w:tr w:rsidR="00E5706E" w:rsidRPr="008F3FCE" w:rsidTr="00ED73B1">
        <w:tc>
          <w:tcPr>
            <w:tcW w:w="852" w:type="dxa"/>
            <w:gridSpan w:val="2"/>
          </w:tcPr>
          <w:p w:rsidR="00E5706E" w:rsidRDefault="00E5706E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2.3.2</w:t>
            </w:r>
          </w:p>
        </w:tc>
        <w:tc>
          <w:tcPr>
            <w:tcW w:w="3260" w:type="dxa"/>
          </w:tcPr>
          <w:p w:rsidR="00E5706E" w:rsidRDefault="00E5706E" w:rsidP="00915B77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мастер-классов по созданию условий в общеобразовательной организации для успешного формирования функциональной грамотности обучаю</w:t>
            </w:r>
            <w:r w:rsidR="0068399F">
              <w:rPr>
                <w:rFonts w:ascii="Times New Roman" w:hAnsi="Times New Roman" w:cs="Times New Roman"/>
              </w:rPr>
              <w:t>щихся</w:t>
            </w:r>
          </w:p>
        </w:tc>
        <w:tc>
          <w:tcPr>
            <w:tcW w:w="1276" w:type="dxa"/>
          </w:tcPr>
          <w:p w:rsidR="00E5706E" w:rsidRDefault="00B24CD0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</w:tcPr>
          <w:p w:rsidR="00E5706E" w:rsidRDefault="00B24CD0" w:rsidP="00201C11">
            <w:pPr>
              <w:tabs>
                <w:tab w:val="left" w:pos="95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мастер класса</w:t>
            </w:r>
          </w:p>
        </w:tc>
        <w:tc>
          <w:tcPr>
            <w:tcW w:w="1666" w:type="dxa"/>
          </w:tcPr>
          <w:p w:rsidR="00E5706E" w:rsidRDefault="00B24CD0" w:rsidP="00201C1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Университет </w:t>
            </w:r>
          </w:p>
          <w:p w:rsidR="0068399F" w:rsidRDefault="0068399F" w:rsidP="00201C1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МОУО, ОО</w:t>
            </w:r>
          </w:p>
        </w:tc>
      </w:tr>
      <w:tr w:rsidR="004943C7" w:rsidRPr="008F3FCE" w:rsidTr="00ED73B1">
        <w:tc>
          <w:tcPr>
            <w:tcW w:w="852" w:type="dxa"/>
            <w:gridSpan w:val="2"/>
          </w:tcPr>
          <w:p w:rsidR="004943C7" w:rsidRDefault="004943C7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2.3.3</w:t>
            </w:r>
          </w:p>
        </w:tc>
        <w:tc>
          <w:tcPr>
            <w:tcW w:w="3260" w:type="dxa"/>
          </w:tcPr>
          <w:p w:rsidR="004943C7" w:rsidRDefault="004943C7" w:rsidP="00915B77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конференций, </w:t>
            </w:r>
            <w:r>
              <w:rPr>
                <w:rFonts w:ascii="Times New Roman" w:hAnsi="Times New Roman" w:cs="Times New Roman"/>
              </w:rPr>
              <w:lastRenderedPageBreak/>
              <w:t>семинаров, вебинаров,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1276" w:type="dxa"/>
          </w:tcPr>
          <w:p w:rsidR="004943C7" w:rsidRDefault="004943C7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  <w:tc>
          <w:tcPr>
            <w:tcW w:w="2835" w:type="dxa"/>
          </w:tcPr>
          <w:p w:rsidR="004943C7" w:rsidRDefault="0068399F" w:rsidP="0068399F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Учителя-предметники </w:t>
            </w:r>
            <w:r>
              <w:rPr>
                <w:rFonts w:ascii="Times New Roman" w:hAnsi="Times New Roman" w:cs="Times New Roman"/>
              </w:rPr>
              <w:lastRenderedPageBreak/>
              <w:t>получают практические навыки работы с оценочными материалами по вопросам функциональной грамотности</w:t>
            </w:r>
          </w:p>
        </w:tc>
        <w:tc>
          <w:tcPr>
            <w:tcW w:w="1666" w:type="dxa"/>
          </w:tcPr>
          <w:p w:rsidR="004943C7" w:rsidRDefault="0068399F" w:rsidP="00201C1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МОУО, ОО</w:t>
            </w:r>
          </w:p>
        </w:tc>
      </w:tr>
      <w:tr w:rsidR="0068399F" w:rsidRPr="008F3FCE" w:rsidTr="00ED73B1">
        <w:tc>
          <w:tcPr>
            <w:tcW w:w="852" w:type="dxa"/>
            <w:gridSpan w:val="2"/>
          </w:tcPr>
          <w:p w:rsidR="0068399F" w:rsidRDefault="0068399F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2.3.4</w:t>
            </w:r>
          </w:p>
        </w:tc>
        <w:tc>
          <w:tcPr>
            <w:tcW w:w="3260" w:type="dxa"/>
          </w:tcPr>
          <w:p w:rsidR="0068399F" w:rsidRDefault="0068399F" w:rsidP="0068399F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совещаний с руководителями образовательных организаций, педагогами по вопросам формирования и оценки функциональной грамотности обучающихся</w:t>
            </w:r>
          </w:p>
        </w:tc>
        <w:tc>
          <w:tcPr>
            <w:tcW w:w="1276" w:type="dxa"/>
          </w:tcPr>
          <w:p w:rsidR="0068399F" w:rsidRDefault="0068399F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</w:tcPr>
          <w:p w:rsidR="0068399F" w:rsidRDefault="0068399F" w:rsidP="0068399F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Программы совещаний</w:t>
            </w:r>
          </w:p>
        </w:tc>
        <w:tc>
          <w:tcPr>
            <w:tcW w:w="1666" w:type="dxa"/>
          </w:tcPr>
          <w:p w:rsidR="0068399F" w:rsidRDefault="0068399F" w:rsidP="00201C1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МОУО</w:t>
            </w:r>
          </w:p>
        </w:tc>
      </w:tr>
      <w:tr w:rsidR="0068399F" w:rsidRPr="008F3FCE" w:rsidTr="00ED73B1">
        <w:tc>
          <w:tcPr>
            <w:tcW w:w="852" w:type="dxa"/>
            <w:gridSpan w:val="2"/>
          </w:tcPr>
          <w:p w:rsidR="0068399F" w:rsidRDefault="0068399F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2.3.5</w:t>
            </w:r>
          </w:p>
        </w:tc>
        <w:tc>
          <w:tcPr>
            <w:tcW w:w="3260" w:type="dxa"/>
          </w:tcPr>
          <w:p w:rsidR="0068399F" w:rsidRDefault="0068399F" w:rsidP="0068399F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 по анализу, интерпретации, принятию решений по результатам мониторинговых исследований оценки функциональной грамотности</w:t>
            </w:r>
          </w:p>
        </w:tc>
        <w:tc>
          <w:tcPr>
            <w:tcW w:w="1276" w:type="dxa"/>
          </w:tcPr>
          <w:p w:rsidR="0068399F" w:rsidRDefault="0068399F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проведения мон6иторинговых исследований</w:t>
            </w:r>
          </w:p>
        </w:tc>
        <w:tc>
          <w:tcPr>
            <w:tcW w:w="2835" w:type="dxa"/>
          </w:tcPr>
          <w:p w:rsidR="0068399F" w:rsidRDefault="0068399F" w:rsidP="0068399F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1666" w:type="dxa"/>
          </w:tcPr>
          <w:p w:rsidR="0068399F" w:rsidRDefault="0068399F" w:rsidP="00201C1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МОУО, ОО</w:t>
            </w:r>
          </w:p>
        </w:tc>
      </w:tr>
      <w:tr w:rsidR="0068399F" w:rsidRPr="008F3FCE" w:rsidTr="00ED73B1">
        <w:tc>
          <w:tcPr>
            <w:tcW w:w="852" w:type="dxa"/>
            <w:gridSpan w:val="2"/>
          </w:tcPr>
          <w:p w:rsidR="0068399F" w:rsidRDefault="0068399F" w:rsidP="004F07D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2.3.6</w:t>
            </w:r>
          </w:p>
        </w:tc>
        <w:tc>
          <w:tcPr>
            <w:tcW w:w="3260" w:type="dxa"/>
          </w:tcPr>
          <w:p w:rsidR="0068399F" w:rsidRDefault="0068399F" w:rsidP="0068399F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других мероприятий, направленных на формирование функциональной грамотности обучающихся </w:t>
            </w:r>
          </w:p>
        </w:tc>
        <w:tc>
          <w:tcPr>
            <w:tcW w:w="1276" w:type="dxa"/>
          </w:tcPr>
          <w:p w:rsidR="0068399F" w:rsidRDefault="0068399F" w:rsidP="00201C11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</w:tcPr>
          <w:p w:rsidR="0068399F" w:rsidRDefault="0068399F" w:rsidP="0068399F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мероприятия</w:t>
            </w:r>
          </w:p>
        </w:tc>
        <w:tc>
          <w:tcPr>
            <w:tcW w:w="1666" w:type="dxa"/>
          </w:tcPr>
          <w:p w:rsidR="0068399F" w:rsidRDefault="0068399F" w:rsidP="00201C1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МОУО, ОО</w:t>
            </w:r>
          </w:p>
        </w:tc>
      </w:tr>
      <w:tr w:rsidR="00915B77" w:rsidRPr="00915B77" w:rsidTr="00ED73B1">
        <w:tc>
          <w:tcPr>
            <w:tcW w:w="852" w:type="dxa"/>
            <w:gridSpan w:val="2"/>
          </w:tcPr>
          <w:p w:rsidR="00915B77" w:rsidRPr="00915B77" w:rsidRDefault="00915B77" w:rsidP="00915B77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77"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9037" w:type="dxa"/>
            <w:gridSpan w:val="4"/>
          </w:tcPr>
          <w:p w:rsidR="00915B77" w:rsidRPr="00915B77" w:rsidRDefault="00915B77" w:rsidP="00915B77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7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разработке научно-методического обеспечения по формированию и оценке функциональной грамотности обучающихся</w:t>
            </w:r>
          </w:p>
        </w:tc>
      </w:tr>
      <w:tr w:rsidR="00834A18" w:rsidRPr="00915B77" w:rsidTr="00ED73B1">
        <w:tc>
          <w:tcPr>
            <w:tcW w:w="852" w:type="dxa"/>
            <w:gridSpan w:val="2"/>
          </w:tcPr>
          <w:p w:rsidR="00834A18" w:rsidRPr="00915B77" w:rsidRDefault="00915B77" w:rsidP="00915B77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2.4.1</w:t>
            </w:r>
          </w:p>
        </w:tc>
        <w:tc>
          <w:tcPr>
            <w:tcW w:w="3260" w:type="dxa"/>
          </w:tcPr>
          <w:p w:rsidR="00834A18" w:rsidRPr="00915B77" w:rsidRDefault="00915B77" w:rsidP="00915B77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методических материалов и размещение их по рубрикам для разных категорий учителей на информационно-образовательном портале Ивановской области «Педсовет37.ру»</w:t>
            </w:r>
          </w:p>
        </w:tc>
        <w:tc>
          <w:tcPr>
            <w:tcW w:w="1276" w:type="dxa"/>
            <w:vAlign w:val="center"/>
          </w:tcPr>
          <w:p w:rsidR="00834A18" w:rsidRPr="00915B77" w:rsidRDefault="00915B77" w:rsidP="00915B77">
            <w:pPr>
              <w:spacing w:after="0"/>
              <w:rPr>
                <w:rFonts w:ascii="Times New Roman" w:hAnsi="Times New Roman" w:cs="Times New Roman"/>
              </w:rPr>
            </w:pPr>
            <w:r w:rsidRPr="00915B7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834A18" w:rsidRPr="00915B77" w:rsidRDefault="00915B77" w:rsidP="00201C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на информационно-образовательном портале Ивановской области «Педсовет37.ру» методических материалов</w:t>
            </w:r>
          </w:p>
        </w:tc>
        <w:tc>
          <w:tcPr>
            <w:tcW w:w="1666" w:type="dxa"/>
          </w:tcPr>
          <w:p w:rsidR="00834A18" w:rsidRPr="00915B77" w:rsidRDefault="00915B77" w:rsidP="00201C1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660DD4">
              <w:rPr>
                <w:rFonts w:ascii="Times New Roman" w:hAnsi="Times New Roman" w:cs="Times New Roman"/>
              </w:rPr>
              <w:t>О</w:t>
            </w:r>
          </w:p>
        </w:tc>
      </w:tr>
      <w:tr w:rsidR="00915B77" w:rsidRPr="00915B77" w:rsidTr="00ED73B1">
        <w:tc>
          <w:tcPr>
            <w:tcW w:w="9889" w:type="dxa"/>
            <w:gridSpan w:val="6"/>
          </w:tcPr>
          <w:p w:rsidR="00915B77" w:rsidRPr="00915B77" w:rsidRDefault="00915B77" w:rsidP="00915B77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B77">
              <w:rPr>
                <w:rFonts w:ascii="Times New Roman" w:hAnsi="Times New Roman" w:cs="Times New Roman"/>
                <w:b/>
                <w:sz w:val="28"/>
                <w:szCs w:val="28"/>
              </w:rPr>
              <w:t>3. Работа с обучающимися</w:t>
            </w:r>
          </w:p>
        </w:tc>
      </w:tr>
      <w:tr w:rsidR="001F371B" w:rsidRPr="001F371B" w:rsidTr="00ED73B1">
        <w:tc>
          <w:tcPr>
            <w:tcW w:w="852" w:type="dxa"/>
            <w:gridSpan w:val="2"/>
          </w:tcPr>
          <w:p w:rsidR="001F371B" w:rsidRPr="001F371B" w:rsidRDefault="001F371B" w:rsidP="001F371B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71B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9037" w:type="dxa"/>
            <w:gridSpan w:val="4"/>
          </w:tcPr>
          <w:p w:rsidR="001F371B" w:rsidRPr="001F371B" w:rsidRDefault="001F371B" w:rsidP="001F371B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71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 в урочной деятельности по формированию функциональной грамотности</w:t>
            </w:r>
          </w:p>
        </w:tc>
      </w:tr>
      <w:tr w:rsidR="00915B77" w:rsidRPr="00915B77" w:rsidTr="00ED73B1">
        <w:tc>
          <w:tcPr>
            <w:tcW w:w="852" w:type="dxa"/>
            <w:gridSpan w:val="2"/>
          </w:tcPr>
          <w:p w:rsidR="00915B77" w:rsidRDefault="001F371B" w:rsidP="00915B77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3260" w:type="dxa"/>
          </w:tcPr>
          <w:p w:rsidR="00915B77" w:rsidRDefault="001F371B" w:rsidP="00915B77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 внедрению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1276" w:type="dxa"/>
            <w:vAlign w:val="center"/>
          </w:tcPr>
          <w:p w:rsidR="00915B77" w:rsidRPr="00915B77" w:rsidRDefault="001F371B" w:rsidP="00915B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20.09.2021</w:t>
            </w:r>
          </w:p>
        </w:tc>
        <w:tc>
          <w:tcPr>
            <w:tcW w:w="2835" w:type="dxa"/>
            <w:vAlign w:val="center"/>
          </w:tcPr>
          <w:p w:rsidR="00915B77" w:rsidRDefault="001F371B" w:rsidP="00201C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Департамента образования Ивановской области</w:t>
            </w:r>
          </w:p>
        </w:tc>
        <w:tc>
          <w:tcPr>
            <w:tcW w:w="1666" w:type="dxa"/>
          </w:tcPr>
          <w:p w:rsidR="00915B77" w:rsidRDefault="001F371B" w:rsidP="00201C1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</w:t>
            </w:r>
          </w:p>
          <w:p w:rsidR="007332CC" w:rsidRDefault="007332CC" w:rsidP="00201C1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МОУО, ОО</w:t>
            </w:r>
          </w:p>
        </w:tc>
      </w:tr>
      <w:tr w:rsidR="00915B77" w:rsidRPr="00915B77" w:rsidTr="00ED73B1">
        <w:tc>
          <w:tcPr>
            <w:tcW w:w="852" w:type="dxa"/>
            <w:gridSpan w:val="2"/>
          </w:tcPr>
          <w:p w:rsidR="00915B77" w:rsidRDefault="007332CC" w:rsidP="00915B77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3.1.2</w:t>
            </w:r>
          </w:p>
        </w:tc>
        <w:tc>
          <w:tcPr>
            <w:tcW w:w="3260" w:type="dxa"/>
          </w:tcPr>
          <w:p w:rsidR="00915B77" w:rsidRDefault="007332CC" w:rsidP="00915B77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баз данных обучающихся 8-9 классов 2021/2022 учебного года, участвующих в формировании функциональной грамотности по шести направлениям: читательская, математическая, </w:t>
            </w:r>
            <w:r>
              <w:rPr>
                <w:rFonts w:ascii="Times New Roman" w:hAnsi="Times New Roman" w:cs="Times New Roman"/>
              </w:rPr>
              <w:lastRenderedPageBreak/>
              <w:t>естественно-научная, финансовая грамотность, глобальные компетенции и креативное мышление</w:t>
            </w:r>
          </w:p>
        </w:tc>
        <w:tc>
          <w:tcPr>
            <w:tcW w:w="1276" w:type="dxa"/>
            <w:vAlign w:val="center"/>
          </w:tcPr>
          <w:p w:rsidR="00915B77" w:rsidRPr="00915B77" w:rsidRDefault="007332CC" w:rsidP="00915B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 01.10.2021</w:t>
            </w:r>
          </w:p>
        </w:tc>
        <w:tc>
          <w:tcPr>
            <w:tcW w:w="2835" w:type="dxa"/>
            <w:vAlign w:val="center"/>
          </w:tcPr>
          <w:p w:rsidR="00915B77" w:rsidRDefault="00AA3513" w:rsidP="00201C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Сформирована база данных</w:t>
            </w:r>
          </w:p>
        </w:tc>
        <w:tc>
          <w:tcPr>
            <w:tcW w:w="1666" w:type="dxa"/>
          </w:tcPr>
          <w:p w:rsidR="00915B77" w:rsidRDefault="00AA3513" w:rsidP="00201C1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</w:t>
            </w:r>
          </w:p>
          <w:p w:rsidR="00AA3513" w:rsidRDefault="0045057E" w:rsidP="00201C1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МОУО, </w:t>
            </w:r>
            <w:r w:rsidR="00AA3513">
              <w:rPr>
                <w:rFonts w:ascii="Times New Roman" w:hAnsi="Times New Roman" w:cs="Times New Roman"/>
              </w:rPr>
              <w:t>ОО</w:t>
            </w:r>
          </w:p>
        </w:tc>
      </w:tr>
      <w:tr w:rsidR="001F371B" w:rsidRPr="00915B77" w:rsidTr="00ED73B1">
        <w:tc>
          <w:tcPr>
            <w:tcW w:w="852" w:type="dxa"/>
            <w:gridSpan w:val="2"/>
          </w:tcPr>
          <w:p w:rsidR="001F371B" w:rsidRDefault="0045057E" w:rsidP="00915B77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3.1.3</w:t>
            </w:r>
          </w:p>
        </w:tc>
        <w:tc>
          <w:tcPr>
            <w:tcW w:w="3260" w:type="dxa"/>
          </w:tcPr>
          <w:p w:rsidR="001F371B" w:rsidRDefault="0045057E" w:rsidP="00915B77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Мониторинговое исследование функциональной грамотности обучающихся 9 классов</w:t>
            </w:r>
          </w:p>
        </w:tc>
        <w:tc>
          <w:tcPr>
            <w:tcW w:w="1276" w:type="dxa"/>
            <w:vAlign w:val="center"/>
          </w:tcPr>
          <w:p w:rsidR="001F371B" w:rsidRPr="00915B77" w:rsidRDefault="0045057E" w:rsidP="00915B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2021 года</w:t>
            </w:r>
          </w:p>
        </w:tc>
        <w:tc>
          <w:tcPr>
            <w:tcW w:w="2835" w:type="dxa"/>
            <w:vAlign w:val="center"/>
          </w:tcPr>
          <w:p w:rsidR="001F371B" w:rsidRDefault="0045057E" w:rsidP="00201C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Диагностическая работа. Аналитическая справка</w:t>
            </w:r>
          </w:p>
        </w:tc>
        <w:tc>
          <w:tcPr>
            <w:tcW w:w="1666" w:type="dxa"/>
          </w:tcPr>
          <w:p w:rsidR="001F371B" w:rsidRDefault="0045057E" w:rsidP="00201C1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ОГБУ «Ивановский региональный центр оценки качества образования»</w:t>
            </w:r>
          </w:p>
          <w:p w:rsidR="0045057E" w:rsidRDefault="0045057E" w:rsidP="00201C1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МОУО, ОО</w:t>
            </w:r>
          </w:p>
        </w:tc>
      </w:tr>
      <w:tr w:rsidR="0045057E" w:rsidRPr="00915B77" w:rsidTr="00ED73B1">
        <w:tc>
          <w:tcPr>
            <w:tcW w:w="852" w:type="dxa"/>
            <w:gridSpan w:val="2"/>
          </w:tcPr>
          <w:p w:rsidR="0045057E" w:rsidRPr="0045057E" w:rsidRDefault="0045057E" w:rsidP="0045057E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7E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9037" w:type="dxa"/>
            <w:gridSpan w:val="4"/>
          </w:tcPr>
          <w:p w:rsidR="0045057E" w:rsidRPr="0045057E" w:rsidRDefault="0045057E" w:rsidP="0045057E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7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 во внеурочной деятельности по формированию функциональной грамотности</w:t>
            </w:r>
          </w:p>
        </w:tc>
      </w:tr>
      <w:tr w:rsidR="0045057E" w:rsidRPr="00915B77" w:rsidTr="00ED73B1">
        <w:tc>
          <w:tcPr>
            <w:tcW w:w="852" w:type="dxa"/>
            <w:gridSpan w:val="2"/>
          </w:tcPr>
          <w:p w:rsidR="0045057E" w:rsidRDefault="0045057E" w:rsidP="00915B77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3260" w:type="dxa"/>
          </w:tcPr>
          <w:p w:rsidR="0045057E" w:rsidRDefault="0045057E" w:rsidP="00915B77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Включение в план внеурочной деятельности образовательной организации образовательных событий, направленных на совместную работу всего педагогического коллектива по формированию функциональной грамотности (межпредметные недели, учебно-исследовательские конференции, межпредметные марафоны и т.д.)</w:t>
            </w:r>
          </w:p>
        </w:tc>
        <w:tc>
          <w:tcPr>
            <w:tcW w:w="1276" w:type="dxa"/>
            <w:vAlign w:val="center"/>
          </w:tcPr>
          <w:p w:rsidR="0045057E" w:rsidRPr="00915B77" w:rsidRDefault="0045057E" w:rsidP="00915B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45057E" w:rsidRDefault="0045057E" w:rsidP="00201C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Обновленные планы внеурочной деятельности</w:t>
            </w:r>
          </w:p>
        </w:tc>
        <w:tc>
          <w:tcPr>
            <w:tcW w:w="1666" w:type="dxa"/>
          </w:tcPr>
          <w:p w:rsidR="0045057E" w:rsidRDefault="0045057E" w:rsidP="00201C1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</w:tr>
      <w:tr w:rsidR="0045057E" w:rsidRPr="00915B77" w:rsidTr="00ED73B1">
        <w:tc>
          <w:tcPr>
            <w:tcW w:w="852" w:type="dxa"/>
            <w:gridSpan w:val="2"/>
          </w:tcPr>
          <w:p w:rsidR="0045057E" w:rsidRDefault="0045057E" w:rsidP="00915B77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3.2.2</w:t>
            </w:r>
          </w:p>
        </w:tc>
        <w:tc>
          <w:tcPr>
            <w:tcW w:w="3260" w:type="dxa"/>
          </w:tcPr>
          <w:p w:rsidR="0045057E" w:rsidRDefault="0045057E" w:rsidP="00915B77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проектно-исследовательской работы с обучающимися с активным использованием метапредметных и межпредметных проектов и исследований</w:t>
            </w:r>
          </w:p>
        </w:tc>
        <w:tc>
          <w:tcPr>
            <w:tcW w:w="1276" w:type="dxa"/>
            <w:vAlign w:val="center"/>
          </w:tcPr>
          <w:p w:rsidR="0045057E" w:rsidRPr="00915B77" w:rsidRDefault="0045057E" w:rsidP="00915B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45057E" w:rsidRDefault="0045057E" w:rsidP="00201C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количественных и качественных показателей выполнения метапредметных </w:t>
            </w:r>
            <w:r w:rsidR="00564FEB">
              <w:rPr>
                <w:rFonts w:ascii="Times New Roman" w:hAnsi="Times New Roman" w:cs="Times New Roman"/>
              </w:rPr>
              <w:t>и межпредметных проектов и исследований обучающихся</w:t>
            </w:r>
          </w:p>
        </w:tc>
        <w:tc>
          <w:tcPr>
            <w:tcW w:w="1666" w:type="dxa"/>
          </w:tcPr>
          <w:p w:rsidR="0045057E" w:rsidRDefault="00564FEB" w:rsidP="00201C1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</w:tr>
      <w:tr w:rsidR="00ED73B1" w:rsidRPr="00915B77" w:rsidTr="00ED73B1">
        <w:tc>
          <w:tcPr>
            <w:tcW w:w="852" w:type="dxa"/>
            <w:gridSpan w:val="2"/>
          </w:tcPr>
          <w:p w:rsidR="00ED73B1" w:rsidRDefault="00ED73B1" w:rsidP="00915B77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3.2.3</w:t>
            </w:r>
          </w:p>
        </w:tc>
        <w:tc>
          <w:tcPr>
            <w:tcW w:w="3260" w:type="dxa"/>
          </w:tcPr>
          <w:p w:rsidR="00ED73B1" w:rsidRDefault="00ED73B1" w:rsidP="00915B77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других мероприятий, проводимых в муниципалитете во внеурочной деятельности по формированию функциональной грамотности обучающихся</w:t>
            </w:r>
          </w:p>
        </w:tc>
        <w:tc>
          <w:tcPr>
            <w:tcW w:w="1276" w:type="dxa"/>
            <w:vAlign w:val="center"/>
          </w:tcPr>
          <w:p w:rsidR="00ED73B1" w:rsidRPr="00915B77" w:rsidRDefault="00ED73B1" w:rsidP="004607F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ED73B1" w:rsidRDefault="00ED73B1" w:rsidP="00201C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мероприятия</w:t>
            </w:r>
          </w:p>
        </w:tc>
        <w:tc>
          <w:tcPr>
            <w:tcW w:w="1666" w:type="dxa"/>
          </w:tcPr>
          <w:p w:rsidR="00ED73B1" w:rsidRDefault="00ED73B1" w:rsidP="00201C1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МОУО, ОО</w:t>
            </w:r>
          </w:p>
        </w:tc>
      </w:tr>
      <w:tr w:rsidR="00ED73B1" w:rsidRPr="00564FEB" w:rsidTr="00ED73B1">
        <w:tc>
          <w:tcPr>
            <w:tcW w:w="852" w:type="dxa"/>
            <w:gridSpan w:val="2"/>
          </w:tcPr>
          <w:p w:rsidR="00ED73B1" w:rsidRPr="00564FEB" w:rsidRDefault="00ED73B1" w:rsidP="00564FEB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FEB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9037" w:type="dxa"/>
            <w:gridSpan w:val="4"/>
          </w:tcPr>
          <w:p w:rsidR="00ED73B1" w:rsidRPr="00564FEB" w:rsidRDefault="00ED73B1" w:rsidP="00564FEB">
            <w:pPr>
              <w:tabs>
                <w:tab w:val="left" w:pos="95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FE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ED73B1" w:rsidRPr="00915B77" w:rsidTr="00ED73B1">
        <w:tc>
          <w:tcPr>
            <w:tcW w:w="852" w:type="dxa"/>
            <w:gridSpan w:val="2"/>
          </w:tcPr>
          <w:p w:rsidR="00ED73B1" w:rsidRDefault="00ED73B1" w:rsidP="00915B77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3.3.1</w:t>
            </w:r>
          </w:p>
        </w:tc>
        <w:tc>
          <w:tcPr>
            <w:tcW w:w="3260" w:type="dxa"/>
          </w:tcPr>
          <w:p w:rsidR="00ED73B1" w:rsidRDefault="00ED73B1" w:rsidP="00915B77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 по формированию естественнонаучной грамотности в рамках реализации дополнительных общеразвивающих программ для одаренных детей</w:t>
            </w:r>
          </w:p>
        </w:tc>
        <w:tc>
          <w:tcPr>
            <w:tcW w:w="1276" w:type="dxa"/>
            <w:vAlign w:val="center"/>
          </w:tcPr>
          <w:p w:rsidR="00ED73B1" w:rsidRPr="00915B77" w:rsidRDefault="00ED73B1" w:rsidP="00915B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ED73B1" w:rsidRDefault="00ED73B1" w:rsidP="00201C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мероприятия по формированию функциональной грамотности обучающихся, справки по итогам проведения</w:t>
            </w:r>
          </w:p>
        </w:tc>
        <w:tc>
          <w:tcPr>
            <w:tcW w:w="1666" w:type="dxa"/>
          </w:tcPr>
          <w:p w:rsidR="00ED73B1" w:rsidRDefault="00ED73B1" w:rsidP="00ED73B1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Университет, МОУО, ОО</w:t>
            </w:r>
          </w:p>
        </w:tc>
      </w:tr>
      <w:tr w:rsidR="00ED73B1" w:rsidRPr="00915B77" w:rsidTr="00ED73B1">
        <w:tc>
          <w:tcPr>
            <w:tcW w:w="852" w:type="dxa"/>
            <w:gridSpan w:val="2"/>
          </w:tcPr>
          <w:p w:rsidR="00ED73B1" w:rsidRDefault="00ED73B1" w:rsidP="00915B77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3.3.2</w:t>
            </w:r>
          </w:p>
        </w:tc>
        <w:tc>
          <w:tcPr>
            <w:tcW w:w="3260" w:type="dxa"/>
          </w:tcPr>
          <w:p w:rsidR="00ED73B1" w:rsidRDefault="00ED73B1" w:rsidP="00915B77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мероприятий по формированию креативного мышления в рамках реализации дополнительных </w:t>
            </w:r>
            <w:r>
              <w:rPr>
                <w:rFonts w:ascii="Times New Roman" w:hAnsi="Times New Roman" w:cs="Times New Roman"/>
              </w:rPr>
              <w:lastRenderedPageBreak/>
              <w:t>общеразвивающих программ творческой направленности</w:t>
            </w:r>
          </w:p>
        </w:tc>
        <w:tc>
          <w:tcPr>
            <w:tcW w:w="1276" w:type="dxa"/>
            <w:vAlign w:val="center"/>
          </w:tcPr>
          <w:p w:rsidR="00ED73B1" w:rsidRPr="00915B77" w:rsidRDefault="00ED73B1" w:rsidP="00915B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2835" w:type="dxa"/>
            <w:vAlign w:val="center"/>
          </w:tcPr>
          <w:p w:rsidR="00ED73B1" w:rsidRDefault="00ED73B1" w:rsidP="00BF606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мероприятия по формированию функциональной грамотности обучающихся, </w:t>
            </w:r>
            <w:r>
              <w:rPr>
                <w:rFonts w:ascii="Times New Roman" w:hAnsi="Times New Roman" w:cs="Times New Roman"/>
              </w:rPr>
              <w:lastRenderedPageBreak/>
              <w:t>справки по итогам проведения</w:t>
            </w:r>
          </w:p>
        </w:tc>
        <w:tc>
          <w:tcPr>
            <w:tcW w:w="1666" w:type="dxa"/>
          </w:tcPr>
          <w:p w:rsidR="00ED73B1" w:rsidRDefault="00ED73B1" w:rsidP="00BF6060">
            <w:pPr>
              <w:tabs>
                <w:tab w:val="left" w:pos="9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Университет, МОУО, ОО </w:t>
            </w:r>
          </w:p>
        </w:tc>
      </w:tr>
    </w:tbl>
    <w:p w:rsidR="00201C11" w:rsidRPr="008A4244" w:rsidRDefault="00201C11" w:rsidP="00201C11">
      <w:pPr>
        <w:tabs>
          <w:tab w:val="left" w:pos="950"/>
        </w:tabs>
        <w:spacing w:after="0"/>
        <w:jc w:val="center"/>
        <w:rPr>
          <w:b/>
        </w:rPr>
      </w:pPr>
    </w:p>
    <w:p w:rsidR="00201C11" w:rsidRDefault="00201C11" w:rsidP="00201C11">
      <w:pPr>
        <w:tabs>
          <w:tab w:val="left" w:pos="950"/>
        </w:tabs>
      </w:pPr>
    </w:p>
    <w:p w:rsidR="00167F57" w:rsidRDefault="00167F57"/>
    <w:sectPr w:rsidR="00167F57" w:rsidSect="004F07DC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338" w:rsidRDefault="00084338" w:rsidP="003C34A0">
      <w:pPr>
        <w:spacing w:after="0" w:line="240" w:lineRule="auto"/>
      </w:pPr>
      <w:r>
        <w:separator/>
      </w:r>
    </w:p>
  </w:endnote>
  <w:endnote w:type="continuationSeparator" w:id="1">
    <w:p w:rsidR="00084338" w:rsidRDefault="00084338" w:rsidP="003C3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338" w:rsidRDefault="00084338" w:rsidP="003C34A0">
      <w:pPr>
        <w:spacing w:after="0" w:line="240" w:lineRule="auto"/>
      </w:pPr>
      <w:r>
        <w:separator/>
      </w:r>
    </w:p>
  </w:footnote>
  <w:footnote w:type="continuationSeparator" w:id="1">
    <w:p w:rsidR="00084338" w:rsidRDefault="00084338" w:rsidP="003C3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901957"/>
    </w:sdtPr>
    <w:sdtContent>
      <w:p w:rsidR="0068399F" w:rsidRDefault="00D70596">
        <w:pPr>
          <w:pStyle w:val="a4"/>
          <w:jc w:val="right"/>
        </w:pPr>
        <w:fldSimple w:instr="PAGE   \* MERGEFORMAT">
          <w:r w:rsidR="00A84EA4">
            <w:rPr>
              <w:noProof/>
            </w:rPr>
            <w:t>4</w:t>
          </w:r>
        </w:fldSimple>
      </w:p>
    </w:sdtContent>
  </w:sdt>
  <w:p w:rsidR="0068399F" w:rsidRDefault="0068399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6B94"/>
    <w:rsid w:val="00046D60"/>
    <w:rsid w:val="00082411"/>
    <w:rsid w:val="00084338"/>
    <w:rsid w:val="00167F57"/>
    <w:rsid w:val="001B3201"/>
    <w:rsid w:val="001F371B"/>
    <w:rsid w:val="00201C11"/>
    <w:rsid w:val="002A4C0C"/>
    <w:rsid w:val="002D2FB9"/>
    <w:rsid w:val="003C34A0"/>
    <w:rsid w:val="0041543E"/>
    <w:rsid w:val="00422096"/>
    <w:rsid w:val="0045057E"/>
    <w:rsid w:val="004943C7"/>
    <w:rsid w:val="004F07DC"/>
    <w:rsid w:val="00564FEB"/>
    <w:rsid w:val="0057036E"/>
    <w:rsid w:val="005E4833"/>
    <w:rsid w:val="00616B02"/>
    <w:rsid w:val="00635CFE"/>
    <w:rsid w:val="00660DD4"/>
    <w:rsid w:val="0068399F"/>
    <w:rsid w:val="006850A9"/>
    <w:rsid w:val="006E1B6D"/>
    <w:rsid w:val="006E58C6"/>
    <w:rsid w:val="007332CC"/>
    <w:rsid w:val="007664E0"/>
    <w:rsid w:val="0078770E"/>
    <w:rsid w:val="007F397F"/>
    <w:rsid w:val="0081057D"/>
    <w:rsid w:val="00834A18"/>
    <w:rsid w:val="00876F2D"/>
    <w:rsid w:val="008F1DB3"/>
    <w:rsid w:val="00910241"/>
    <w:rsid w:val="00915B77"/>
    <w:rsid w:val="009F1AB7"/>
    <w:rsid w:val="00A84EA4"/>
    <w:rsid w:val="00A96B94"/>
    <w:rsid w:val="00AA3513"/>
    <w:rsid w:val="00AB59DB"/>
    <w:rsid w:val="00B24CD0"/>
    <w:rsid w:val="00BE6CCA"/>
    <w:rsid w:val="00BF6054"/>
    <w:rsid w:val="00BF6060"/>
    <w:rsid w:val="00CD500D"/>
    <w:rsid w:val="00D70596"/>
    <w:rsid w:val="00DA781C"/>
    <w:rsid w:val="00DB53B2"/>
    <w:rsid w:val="00DC03C7"/>
    <w:rsid w:val="00E5706E"/>
    <w:rsid w:val="00ED73B1"/>
    <w:rsid w:val="00F40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94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B94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96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6B94"/>
  </w:style>
  <w:style w:type="paragraph" w:styleId="a6">
    <w:name w:val="Balloon Text"/>
    <w:basedOn w:val="a"/>
    <w:link w:val="a7"/>
    <w:uiPriority w:val="99"/>
    <w:semiHidden/>
    <w:unhideWhenUsed/>
    <w:rsid w:val="00A96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6B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7</Pages>
  <Words>1720</Words>
  <Characters>9805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goroo</Company>
  <LinksUpToDate>false</LinksUpToDate>
  <CharactersWithSpaces>11502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Третий</cp:lastModifiedBy>
  <cp:revision>16</cp:revision>
  <cp:lastPrinted>2022-01-14T09:59:00Z</cp:lastPrinted>
  <dcterms:created xsi:type="dcterms:W3CDTF">2021-09-17T03:57:00Z</dcterms:created>
  <dcterms:modified xsi:type="dcterms:W3CDTF">2022-02-07T09:30:00Z</dcterms:modified>
</cp:coreProperties>
</file>