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bidi="ru-RU"/>
        </w:rPr>
      </w:pPr>
      <w:r w:rsidRPr="008D48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bidi="ru-RU"/>
        </w:rPr>
        <w:t>Муниципальное бюджетное дошкольное образовательное учреждение №18 детский сад</w:t>
      </w:r>
    </w:p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bidi="ru-RU"/>
        </w:rPr>
      </w:pPr>
      <w:r w:rsidRPr="008D48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bidi="ru-RU"/>
        </w:rPr>
        <w:t>«Мишутка»</w:t>
      </w:r>
    </w:p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bidi="ru-RU"/>
        </w:rPr>
      </w:pPr>
    </w:p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D483C">
        <w:rPr>
          <w:rFonts w:ascii="Times New Roman" w:eastAsia="Times New Roman" w:hAnsi="Times New Roman" w:cs="Times New Roman"/>
          <w:color w:val="000000"/>
          <w:sz w:val="44"/>
          <w:szCs w:val="44"/>
        </w:rPr>
        <w:t>КОНСПЕКТ НОД</w:t>
      </w: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D483C">
        <w:rPr>
          <w:rFonts w:ascii="Times New Roman" w:eastAsia="Times New Roman" w:hAnsi="Times New Roman" w:cs="Times New Roman"/>
          <w:color w:val="000000"/>
          <w:sz w:val="44"/>
          <w:szCs w:val="44"/>
        </w:rPr>
        <w:t>«КОСМОС»</w:t>
      </w: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483C" w:rsidRDefault="008D483C" w:rsidP="008D483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8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ПРОВЕЛА: </w:t>
      </w:r>
    </w:p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8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ИБРАГИМОВА Э.К.</w:t>
      </w:r>
    </w:p>
    <w:p w:rsidR="008D483C" w:rsidRPr="008D483C" w:rsidRDefault="008D483C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8D483C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D483C" w:rsidRDefault="003E0305" w:rsidP="008D483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СУРГУТ 2026 </w:t>
      </w:r>
      <w:bookmarkStart w:id="0" w:name="_GoBack"/>
      <w:bookmarkEnd w:id="0"/>
      <w:r w:rsidR="008D483C">
        <w:rPr>
          <w:rFonts w:ascii="Times New Roman" w:eastAsia="Times New Roman" w:hAnsi="Times New Roman" w:cs="Times New Roman"/>
          <w:color w:val="000000"/>
          <w:sz w:val="28"/>
        </w:rPr>
        <w:t>Г.</w:t>
      </w:r>
    </w:p>
    <w:p w:rsidR="00A30284" w:rsidRPr="00B4799D" w:rsidRDefault="00A30284" w:rsidP="00A302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  <w:r w:rsidR="00AF731D" w:rsidRPr="00B4799D">
        <w:rPr>
          <w:rFonts w:ascii="Times New Roman" w:eastAsia="Times New Roman" w:hAnsi="Times New Roman" w:cs="Times New Roman"/>
          <w:color w:val="000000"/>
          <w:sz w:val="28"/>
        </w:rPr>
        <w:t>Занятие</w:t>
      </w:r>
      <w:r w:rsidR="00DD24AB"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 « Космос» по окружающему миру.</w:t>
      </w:r>
    </w:p>
    <w:p w:rsidR="00A30284" w:rsidRPr="00B4799D" w:rsidRDefault="00A30284" w:rsidP="00A302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bCs/>
          <w:color w:val="000000"/>
          <w:sz w:val="28"/>
        </w:rPr>
        <w:t>Цель:</w:t>
      </w:r>
    </w:p>
    <w:p w:rsidR="00CE450B" w:rsidRPr="00B4799D" w:rsidRDefault="00832538" w:rsidP="00CE450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представления о космосе и о первом космонавте</w:t>
      </w:r>
      <w:r w:rsid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 А. </w:t>
      </w:r>
      <w:r w:rsidR="0062383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Гагарине.</w:t>
      </w:r>
    </w:p>
    <w:p w:rsidR="00A30284" w:rsidRPr="00B4799D" w:rsidRDefault="00DB5559" w:rsidP="00DB55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A30284" w:rsidRPr="00B4799D">
        <w:rPr>
          <w:rFonts w:ascii="Times New Roman" w:eastAsia="Times New Roman" w:hAnsi="Times New Roman" w:cs="Times New Roman"/>
          <w:bCs/>
          <w:color w:val="000000"/>
          <w:sz w:val="28"/>
        </w:rPr>
        <w:t>Задачи:</w:t>
      </w:r>
    </w:p>
    <w:p w:rsidR="00A30284" w:rsidRPr="00B4799D" w:rsidRDefault="00A30284" w:rsidP="0061061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832538" w:rsidRPr="00B4799D">
        <w:rPr>
          <w:rFonts w:ascii="Times New Roman" w:eastAsia="Times New Roman" w:hAnsi="Times New Roman" w:cs="Times New Roman"/>
          <w:color w:val="000000"/>
          <w:sz w:val="28"/>
        </w:rPr>
        <w:t>формировать интерес к изучению космоса;</w:t>
      </w:r>
      <w:r w:rsidR="00327514"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 расшир</w:t>
      </w:r>
      <w:r w:rsidR="00610614">
        <w:rPr>
          <w:rFonts w:ascii="Times New Roman" w:eastAsia="Times New Roman" w:hAnsi="Times New Roman" w:cs="Times New Roman"/>
          <w:color w:val="000000"/>
          <w:sz w:val="28"/>
        </w:rPr>
        <w:t xml:space="preserve">ять словарный запас детей: </w:t>
      </w:r>
      <w:r w:rsidR="00610614" w:rsidRPr="00610614">
        <w:rPr>
          <w:rFonts w:ascii="Times New Roman" w:eastAsia="Times New Roman" w:hAnsi="Times New Roman" w:cs="Times New Roman"/>
          <w:color w:val="000000"/>
          <w:sz w:val="28"/>
        </w:rPr>
        <w:t>космос, космонавт, скафандр, ракета.</w:t>
      </w:r>
    </w:p>
    <w:p w:rsidR="00A30284" w:rsidRPr="00B4799D" w:rsidRDefault="00A30284" w:rsidP="007C76A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7C76AD"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Развивать </w:t>
      </w:r>
      <w:r w:rsidR="007C76AD" w:rsidRPr="00B4799D">
        <w:rPr>
          <w:rFonts w:ascii="Times New Roman" w:hAnsi="Times New Roman" w:cs="Times New Roman"/>
          <w:color w:val="000000"/>
          <w:sz w:val="28"/>
        </w:rPr>
        <w:t>коммуникативные навыки,</w:t>
      </w:r>
      <w:r w:rsidR="00327514"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 формировать знания об окружающем мире.</w:t>
      </w:r>
    </w:p>
    <w:p w:rsidR="007C76AD" w:rsidRPr="00B4799D" w:rsidRDefault="00327514" w:rsidP="007C76AD">
      <w:pPr>
        <w:pStyle w:val="a3"/>
        <w:numPr>
          <w:ilvl w:val="0"/>
          <w:numId w:val="20"/>
        </w:numPr>
        <w:spacing w:line="240" w:lineRule="atLeast"/>
        <w:rPr>
          <w:color w:val="000000"/>
          <w:sz w:val="28"/>
          <w:szCs w:val="22"/>
        </w:rPr>
      </w:pPr>
      <w:r w:rsidRPr="00B4799D">
        <w:rPr>
          <w:color w:val="000000"/>
          <w:sz w:val="28"/>
        </w:rPr>
        <w:t xml:space="preserve">Вызвать эмоциональный отклик, </w:t>
      </w:r>
      <w:r w:rsidR="00A30284" w:rsidRPr="00B4799D">
        <w:rPr>
          <w:color w:val="000000"/>
          <w:sz w:val="28"/>
        </w:rPr>
        <w:t>воспитывать любознательность, познавательн</w:t>
      </w:r>
      <w:r w:rsidR="007C76AD" w:rsidRPr="00B4799D">
        <w:rPr>
          <w:color w:val="000000"/>
          <w:sz w:val="28"/>
        </w:rPr>
        <w:t xml:space="preserve">ый интерес, </w:t>
      </w:r>
      <w:r w:rsidR="007C76AD" w:rsidRPr="00B4799D">
        <w:rPr>
          <w:color w:val="000000"/>
          <w:sz w:val="28"/>
          <w:szCs w:val="22"/>
        </w:rPr>
        <w:t>творческую активность и фантазию.</w:t>
      </w:r>
    </w:p>
    <w:p w:rsidR="00A30284" w:rsidRPr="00B4799D" w:rsidRDefault="00A30284" w:rsidP="00A302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bCs/>
          <w:color w:val="000000"/>
          <w:sz w:val="28"/>
        </w:rPr>
        <w:t>Форма организации:</w:t>
      </w:r>
      <w:r w:rsidRPr="00B4799D">
        <w:rPr>
          <w:rFonts w:ascii="Times New Roman" w:eastAsia="Times New Roman" w:hAnsi="Times New Roman" w:cs="Times New Roman"/>
          <w:color w:val="000000"/>
          <w:sz w:val="28"/>
        </w:rPr>
        <w:t> групповая</w:t>
      </w:r>
    </w:p>
    <w:p w:rsidR="00191F90" w:rsidRPr="00B4799D" w:rsidRDefault="00191F90" w:rsidP="00A3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30284" w:rsidRPr="00B4799D" w:rsidRDefault="00A30284" w:rsidP="00A302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bCs/>
          <w:color w:val="000000"/>
          <w:sz w:val="28"/>
        </w:rPr>
        <w:t>Интеграция образовательных областей:</w:t>
      </w:r>
      <w:r w:rsidRPr="00B4799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C742D" w:rsidRPr="00B4799D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DA131E" w:rsidRPr="00B4799D">
        <w:rPr>
          <w:rFonts w:ascii="Times New Roman" w:eastAsia="Times New Roman" w:hAnsi="Times New Roman" w:cs="Times New Roman"/>
          <w:color w:val="000000"/>
          <w:sz w:val="28"/>
        </w:rPr>
        <w:t>ознавательное развитие</w:t>
      </w:r>
      <w:r w:rsidRPr="00B4799D">
        <w:rPr>
          <w:rFonts w:ascii="Times New Roman" w:eastAsia="Times New Roman" w:hAnsi="Times New Roman" w:cs="Times New Roman"/>
          <w:color w:val="000000"/>
          <w:sz w:val="28"/>
        </w:rPr>
        <w:t>, физическ</w:t>
      </w:r>
      <w:r w:rsidR="00BB67C5" w:rsidRPr="00B4799D">
        <w:rPr>
          <w:rFonts w:ascii="Times New Roman" w:eastAsia="Times New Roman" w:hAnsi="Times New Roman" w:cs="Times New Roman"/>
          <w:color w:val="000000"/>
          <w:sz w:val="28"/>
        </w:rPr>
        <w:t>ое развитие</w:t>
      </w:r>
      <w:r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DA131E"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речевое </w:t>
      </w:r>
      <w:r w:rsidRPr="00B4799D">
        <w:rPr>
          <w:rFonts w:ascii="Times New Roman" w:eastAsia="Times New Roman" w:hAnsi="Times New Roman" w:cs="Times New Roman"/>
          <w:color w:val="000000"/>
          <w:sz w:val="28"/>
        </w:rPr>
        <w:t>развитие</w:t>
      </w:r>
      <w:r w:rsidR="00BB67C5" w:rsidRPr="00B4799D">
        <w:rPr>
          <w:rFonts w:ascii="Times New Roman" w:eastAsia="Times New Roman" w:hAnsi="Times New Roman" w:cs="Times New Roman"/>
          <w:color w:val="000000"/>
          <w:sz w:val="28"/>
        </w:rPr>
        <w:t>, художественно-эстетическое развитие</w:t>
      </w:r>
      <w:r w:rsidR="001C742D" w:rsidRPr="00B4799D">
        <w:rPr>
          <w:rFonts w:ascii="Times New Roman" w:eastAsia="Times New Roman" w:hAnsi="Times New Roman" w:cs="Times New Roman"/>
          <w:color w:val="000000"/>
          <w:sz w:val="28"/>
        </w:rPr>
        <w:t>, социально-коммуникативное развитие.</w:t>
      </w:r>
    </w:p>
    <w:p w:rsidR="00DF50D2" w:rsidRPr="00B4799D" w:rsidRDefault="00A30284" w:rsidP="00191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4799D">
        <w:rPr>
          <w:rFonts w:ascii="Times New Roman" w:eastAsia="Times New Roman" w:hAnsi="Times New Roman" w:cs="Times New Roman"/>
          <w:bCs/>
          <w:color w:val="000000"/>
          <w:sz w:val="28"/>
        </w:rPr>
        <w:t>Демонстрационный материал:</w:t>
      </w:r>
      <w:r w:rsidRPr="00B4799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7C76AD" w:rsidRPr="00B4799D">
        <w:rPr>
          <w:rFonts w:ascii="Times New Roman" w:eastAsia="Times New Roman" w:hAnsi="Times New Roman" w:cs="Times New Roman"/>
          <w:color w:val="000000"/>
          <w:sz w:val="28"/>
        </w:rPr>
        <w:t>макет ракеты, скафандр, плакаты.</w:t>
      </w:r>
    </w:p>
    <w:p w:rsidR="00642EF3" w:rsidRPr="00B4799D" w:rsidRDefault="008649C7" w:rsidP="00864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4799D">
        <w:rPr>
          <w:rFonts w:ascii="Times New Roman" w:eastAsia="Times New Roman" w:hAnsi="Times New Roman" w:cs="Times New Roman"/>
          <w:bCs/>
          <w:color w:val="000000"/>
          <w:sz w:val="28"/>
        </w:rPr>
        <w:t>Р</w:t>
      </w:r>
      <w:r w:rsidR="00A30284" w:rsidRPr="00B4799D">
        <w:rPr>
          <w:rFonts w:ascii="Times New Roman" w:eastAsia="Times New Roman" w:hAnsi="Times New Roman" w:cs="Times New Roman"/>
          <w:bCs/>
          <w:color w:val="000000"/>
          <w:sz w:val="28"/>
        </w:rPr>
        <w:t>аздаточный материал:</w:t>
      </w:r>
      <w:r w:rsidR="00A30284" w:rsidRPr="00B4799D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30284" w:rsidRPr="00B4799D" w:rsidRDefault="007C76AD" w:rsidP="00864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</w:rPr>
        <w:t xml:space="preserve">круги разных цветов, маленькие мячи по количеству детей, разрезные картины- </w:t>
      </w:r>
      <w:proofErr w:type="spellStart"/>
      <w:r w:rsidRPr="00B4799D">
        <w:rPr>
          <w:rFonts w:ascii="Times New Roman" w:eastAsia="Times New Roman" w:hAnsi="Times New Roman" w:cs="Times New Roman"/>
          <w:color w:val="000000"/>
          <w:sz w:val="28"/>
        </w:rPr>
        <w:t>пазлы</w:t>
      </w:r>
      <w:proofErr w:type="spellEnd"/>
      <w:r w:rsidRPr="00B4799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F50D2" w:rsidRPr="00B4799D" w:rsidRDefault="00327514" w:rsidP="00623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Мультимедийное сопровождение: ИКТ</w:t>
      </w:r>
    </w:p>
    <w:p w:rsidR="00327514" w:rsidRPr="00B4799D" w:rsidRDefault="00777333" w:rsidP="00F23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Предварительная работа: </w:t>
      </w:r>
      <w:r w:rsidR="0032751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по теме космос,</w:t>
      </w:r>
      <w:r w:rsidR="00F23C2F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рассматривание иллюстраций на тему «Звезд, Солнца и Луны»</w:t>
      </w:r>
      <w:r w:rsidR="0032751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, чтение художественной литературы, дидактические игры по теме</w:t>
      </w:r>
      <w:r w:rsidR="0062383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«Космос», организация выставки семейных работ «Вместе в космос полетим».</w:t>
      </w:r>
    </w:p>
    <w:p w:rsidR="00E6293B" w:rsidRPr="00B4799D" w:rsidRDefault="00E6293B" w:rsidP="00A3028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A30284" w:rsidRPr="00B4799D" w:rsidRDefault="008649C7" w:rsidP="00A302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B4799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Ход </w:t>
      </w:r>
      <w:r w:rsidR="00A30284" w:rsidRPr="00B4799D">
        <w:rPr>
          <w:rFonts w:ascii="Times New Roman" w:eastAsia="Times New Roman" w:hAnsi="Times New Roman" w:cs="Times New Roman"/>
          <w:bCs/>
          <w:color w:val="000000"/>
          <w:sz w:val="28"/>
        </w:rPr>
        <w:t>занятия:</w:t>
      </w:r>
    </w:p>
    <w:p w:rsidR="00E6293B" w:rsidRPr="00B4799D" w:rsidRDefault="00D469FA" w:rsidP="00D469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B4799D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    </w:t>
      </w:r>
    </w:p>
    <w:p w:rsidR="00A30284" w:rsidRPr="00B4799D" w:rsidRDefault="00D469FA" w:rsidP="00F23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799D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Организационный момент: Дети входят в группу  под музыку</w:t>
      </w:r>
      <w:r w:rsidRPr="00B47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B274BD" w:rsidRPr="00B47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47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Садят</w:t>
      </w:r>
      <w:r w:rsidR="00BB3CBE" w:rsidRPr="00B479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ся на стульчики.</w:t>
      </w:r>
    </w:p>
    <w:p w:rsidR="00A563B4" w:rsidRPr="00B4799D" w:rsidRDefault="00CB468C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  <w:r w:rsidR="00B274B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4799D" w:rsidRDefault="00A563B4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сегодня у </w:t>
      </w:r>
      <w:r w:rsidR="00B274B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 в группе праздник необычный, вся страна отмечает великий день – День космонавтики. </w:t>
      </w:r>
      <w:r w:rsid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И наша группа стала похожа на космическое пространство…посмотрите как красиво вокруг, что вы видите</w:t>
      </w:r>
      <w:proofErr w:type="gramStart"/>
      <w:r w:rsid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B4799D" w:rsidRDefault="00B4799D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звезды, солнце, луну, ракету.</w:t>
      </w:r>
    </w:p>
    <w:p w:rsidR="00B279E4" w:rsidRPr="00B4799D" w:rsidRDefault="00B4799D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А еще в этот день к нам пришли гости</w:t>
      </w:r>
      <w:proofErr w:type="gramStart"/>
      <w:r w:rsidR="00B279E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…Д</w:t>
      </w:r>
      <w:proofErr w:type="gramEnd"/>
      <w:r w:rsidR="00B279E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авайте поприветствуем их…(дети здороваются и машут руками)…</w:t>
      </w:r>
    </w:p>
    <w:p w:rsidR="00A563B4" w:rsidRPr="00B4799D" w:rsidRDefault="00B279E4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Дети,</w:t>
      </w:r>
      <w:r w:rsidR="00BB3CBE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а вы знаете что такое «космос»?</w:t>
      </w:r>
    </w:p>
    <w:p w:rsidR="00B279E4" w:rsidRPr="00B4799D" w:rsidRDefault="00B279E4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="00BB3CBE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 где живут звезды… </w:t>
      </w:r>
    </w:p>
    <w:p w:rsidR="00B279E4" w:rsidRPr="00B4799D" w:rsidRDefault="00B279E4" w:rsidP="00A56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B279E4" w:rsidRPr="00B4799D" w:rsidRDefault="00CB468C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Космос- это загадочный мир звезд, планет. На небе днем светит Солнце, а ночью луна. И небо усыпано множеством звезд. Ребята, это место где живут Луна</w:t>
      </w:r>
      <w:proofErr w:type="gramStart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и Звезды, а еще космос находиться очень высоко над небом. Давайте покажем как высоко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 на носочки и кружатся</w:t>
      </w: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раз)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3CBE" w:rsidRDefault="00B279E4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BB3CBE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оспитатель: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CBE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Космос – далёкий и огромный. Для того, чтобы побывать в космосе, нужен особенный транспорт. Отгадайте загадку</w:t>
      </w:r>
      <w:r w:rsid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0614" w:rsidRPr="00B4799D" w:rsidRDefault="00610614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3CBE" w:rsidRPr="00B4799D" w:rsidRDefault="00BB3CBE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proofErr w:type="gramStart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proofErr w:type="gramEnd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крыла,</w:t>
      </w:r>
    </w:p>
    <w:p w:rsidR="00BB3CBE" w:rsidRPr="00B4799D" w:rsidRDefault="00BB3CBE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А быстрее орла!</w:t>
      </w:r>
    </w:p>
    <w:p w:rsidR="00BB3CBE" w:rsidRPr="00B4799D" w:rsidRDefault="00BB3CBE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выпустит хвост-</w:t>
      </w:r>
    </w:p>
    <w:p w:rsidR="00BB3CBE" w:rsidRPr="00B4799D" w:rsidRDefault="00BB3CBE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Понесется до звезд.</w:t>
      </w:r>
    </w:p>
    <w:p w:rsidR="00BB3CBE" w:rsidRDefault="00BB3CBE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это?</w:t>
      </w:r>
    </w:p>
    <w:p w:rsidR="00610614" w:rsidRPr="00B4799D" w:rsidRDefault="00610614" w:rsidP="00BB3C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3CBE" w:rsidRPr="00B4799D" w:rsidRDefault="00BB3CBE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Это ракета</w:t>
      </w:r>
    </w:p>
    <w:p w:rsidR="00BB3CBE" w:rsidRPr="00B4799D" w:rsidRDefault="00BB3CBE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CB468C" w:rsidRPr="00B4799D" w:rsidRDefault="00BB3CBE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proofErr w:type="gramStart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космос </w:t>
      </w:r>
      <w:r w:rsidR="00CB468C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долететь только на ракете. 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я вам покажу как летит ракета (воспитатель надувает воздушный шар и отпускает его…)</w:t>
      </w:r>
      <w:proofErr w:type="gramStart"/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риготовили ручки, представим что у вас в ручках тоже воздушный шарик-ракета, надуем его и отпустим </w:t>
      </w:r>
      <w:r w:rsidR="00CB468C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(Дыхательная гимнастика)</w:t>
      </w:r>
      <w:r w:rsidR="00FA62CB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.Вот так летит ракета в космос.</w:t>
      </w:r>
      <w:r w:rsidR="00E55C9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Ракету еще называют-космический корабль.</w:t>
      </w:r>
    </w:p>
    <w:p w:rsidR="00BB3CBE" w:rsidRPr="00B4799D" w:rsidRDefault="00BB3CBE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  <w:r w:rsidR="00E55C9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кто же управляет космическим кораблем?</w:t>
      </w:r>
    </w:p>
    <w:p w:rsidR="00E55C94" w:rsidRPr="00B4799D" w:rsidRDefault="00E55C94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Космонавт</w:t>
      </w:r>
    </w:p>
    <w:p w:rsidR="00E55C94" w:rsidRPr="00B4799D" w:rsidRDefault="00CB468C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  <w:r w:rsidR="00E55C9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Правильно, космическим кораблём управляет космонавт.</w:t>
      </w:r>
      <w:r w:rsidR="00E55C94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каким должен быть космонавт?</w:t>
      </w:r>
    </w:p>
    <w:p w:rsidR="00E55C94" w:rsidRPr="00B4799D" w:rsidRDefault="00E55C94" w:rsidP="00CB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сильным, смелым, мужественным…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: правильно, а еще он должен быть здоровым</w:t>
      </w:r>
      <w:proofErr w:type="gramStart"/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…А</w:t>
      </w:r>
      <w:proofErr w:type="gramEnd"/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быть здоровым надо делать зарядку. </w:t>
      </w:r>
      <w:r w:rsidR="00E95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тоже с вами сделаем зарядку. </w:t>
      </w:r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Повторяем все за мной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t xml:space="preserve"> </w:t>
      </w: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Физкультминутка: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«Мы летим в ракете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Посмотреть на луну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Мы здоровые дети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нашем детском саду.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Все - закончился полёт,</w:t>
      </w:r>
    </w:p>
    <w:p w:rsidR="00E55C94" w:rsidRPr="00B4799D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«Отдыхает» звездолёт».</w:t>
      </w:r>
    </w:p>
    <w:p w:rsidR="00E55C94" w:rsidRDefault="00E55C9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(На носочках бег по кругу, руки вдоль туловища отведены назад. Физическое упражнение: Руки - вперед, вверх, в стороны, вниз</w:t>
      </w:r>
      <w:proofErr w:type="gramStart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остановились возле ракеты).</w:t>
      </w:r>
    </w:p>
    <w:p w:rsidR="00610614" w:rsidRDefault="0061061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Посмотрите на ракету, какая она?</w:t>
      </w:r>
    </w:p>
    <w:p w:rsidR="00610614" w:rsidRDefault="00610614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большая…</w:t>
      </w:r>
    </w:p>
    <w:p w:rsidR="00E95739" w:rsidRDefault="00E95739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изображен на нашей ракете?</w:t>
      </w:r>
    </w:p>
    <w:p w:rsidR="00E95739" w:rsidRDefault="00E95739" w:rsidP="00E55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="00B615DD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космонавт</w:t>
      </w:r>
    </w:p>
    <w:p w:rsidR="00F43146" w:rsidRDefault="00E95739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  <w:r w:rsidRPr="00E95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Сначала в космос полетели собачки Белка и Стрелка, а потом и человек. (Показ картинки</w:t>
      </w:r>
      <w:r w:rsidR="00B615D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 w:rsidR="00B615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E957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Юрий Гагарин  увидел нашу планету – Земля, </w:t>
      </w:r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Теперь мы готовы к полету в космос. Осталось только сесть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ракету и отправиться в космос на своей ракете.</w:t>
      </w:r>
    </w:p>
    <w:p w:rsidR="00E95739" w:rsidRDefault="00E95739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«Собери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»…</w:t>
      </w:r>
    </w:p>
    <w:p w:rsidR="00E95739" w:rsidRPr="00B4799D" w:rsidRDefault="00E95739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Вот мы и прибыли в космическое пространство, посмотрите сколько здесь планет…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Подвижная игра «Ждут нас быстрые ракеты»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- Ждут нас быстрые ракеты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полёта на планеты.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какую захотим,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На такую полетим!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Но в игре один секрет: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Опоздавшим места нет!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выбывают из игры. Затем оставшиеся становятся опять в </w:t>
      </w:r>
      <w:proofErr w:type="gramStart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круг</w:t>
      </w:r>
      <w:proofErr w:type="gramEnd"/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игра начинается сна</w:t>
      </w:r>
      <w:r w:rsid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чала, но уже без одного обруча.</w:t>
      </w:r>
    </w:p>
    <w:p w:rsidR="00B4799D" w:rsidRPr="00B4799D" w:rsidRDefault="00610614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ль: А нам нужно возвращаться домой в наш детский сад, садимся на наши волшебные стулья</w:t>
      </w:r>
      <w:proofErr w:type="gramStart"/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B4799D"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закрываем глазки и полетели. (Звучит музыка «Земля в иллюминаторе») вот мы и вернулись на землю в свой любимый детский сад. Вам понравилось наше путешествие?</w:t>
      </w:r>
    </w:p>
    <w:p w:rsidR="00B4799D" w:rsidRPr="00B4799D" w:rsidRDefault="00B4799D" w:rsidP="00B4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799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Да</w:t>
      </w:r>
    </w:p>
    <w:p w:rsidR="00610614" w:rsidRDefault="00610614" w:rsidP="0061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610614" w:rsidRPr="00610614" w:rsidRDefault="00610614" w:rsidP="0061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человека, который летает в космос?</w:t>
      </w:r>
    </w:p>
    <w:p w:rsidR="00610614" w:rsidRPr="00610614" w:rsidRDefault="00610614" w:rsidP="0061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первым полетел в космос? (ответы детей)</w:t>
      </w:r>
    </w:p>
    <w:p w:rsidR="00B4799D" w:rsidRPr="00B4799D" w:rsidRDefault="00610614" w:rsidP="0061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0614">
        <w:rPr>
          <w:rFonts w:ascii="Times New Roman" w:eastAsia="Times New Roman" w:hAnsi="Times New Roman" w:cs="Times New Roman"/>
          <w:color w:val="000000"/>
          <w:sz w:val="28"/>
          <w:szCs w:val="28"/>
        </w:rPr>
        <w:t>- На чем летают в космос? (ответы детей)</w:t>
      </w:r>
    </w:p>
    <w:p w:rsidR="00F43146" w:rsidRDefault="00F43146" w:rsidP="003E41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B4799D" w:rsidRDefault="00B4799D" w:rsidP="002925C7">
      <w:pPr>
        <w:pStyle w:val="a3"/>
        <w:rPr>
          <w:color w:val="000000"/>
          <w:sz w:val="27"/>
          <w:szCs w:val="27"/>
        </w:rPr>
      </w:pPr>
    </w:p>
    <w:p w:rsidR="00A30284" w:rsidRPr="00E55C94" w:rsidRDefault="005C6BE0" w:rsidP="00E55C94">
      <w:pPr>
        <w:pStyle w:val="a3"/>
        <w:shd w:val="clear" w:color="auto" w:fill="FFFFFF"/>
        <w:rPr>
          <w:rFonts w:ascii="Verdana" w:hAnsi="Verdana"/>
          <w:color w:val="606615"/>
          <w:sz w:val="16"/>
          <w:szCs w:val="16"/>
        </w:rPr>
      </w:pPr>
      <w:r>
        <w:rPr>
          <w:rFonts w:ascii="Arial" w:hAnsi="Arial" w:cs="Arial"/>
          <w:color w:val="606615"/>
          <w:sz w:val="28"/>
          <w:szCs w:val="28"/>
        </w:rPr>
        <w:t xml:space="preserve"> </w:t>
      </w:r>
    </w:p>
    <w:p w:rsidR="00A30284" w:rsidRDefault="00A30284" w:rsidP="00FD16BB"/>
    <w:sectPr w:rsidR="00A30284" w:rsidSect="00A4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57B"/>
    <w:multiLevelType w:val="multilevel"/>
    <w:tmpl w:val="7D36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E2ACE"/>
    <w:multiLevelType w:val="multilevel"/>
    <w:tmpl w:val="CABC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B40DD"/>
    <w:multiLevelType w:val="hybridMultilevel"/>
    <w:tmpl w:val="8DCC5EC2"/>
    <w:lvl w:ilvl="0" w:tplc="634CF6B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55008"/>
    <w:multiLevelType w:val="hybridMultilevel"/>
    <w:tmpl w:val="9802F02E"/>
    <w:lvl w:ilvl="0" w:tplc="D5522AFE">
      <w:start w:val="3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4">
    <w:nsid w:val="10FB31D1"/>
    <w:multiLevelType w:val="multilevel"/>
    <w:tmpl w:val="DC0E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E0087"/>
    <w:multiLevelType w:val="multilevel"/>
    <w:tmpl w:val="EFC271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256F9"/>
    <w:multiLevelType w:val="multilevel"/>
    <w:tmpl w:val="C474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D52FAD"/>
    <w:multiLevelType w:val="multilevel"/>
    <w:tmpl w:val="52FAA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5E0D59"/>
    <w:multiLevelType w:val="multilevel"/>
    <w:tmpl w:val="6A026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9D4"/>
    <w:multiLevelType w:val="multilevel"/>
    <w:tmpl w:val="1F0C7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47635B"/>
    <w:multiLevelType w:val="multilevel"/>
    <w:tmpl w:val="5370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B36DF"/>
    <w:multiLevelType w:val="multilevel"/>
    <w:tmpl w:val="9044E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D4242C"/>
    <w:multiLevelType w:val="multilevel"/>
    <w:tmpl w:val="BB543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E63F75"/>
    <w:multiLevelType w:val="hybridMultilevel"/>
    <w:tmpl w:val="4E160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635306"/>
    <w:multiLevelType w:val="multilevel"/>
    <w:tmpl w:val="91340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DD22B0"/>
    <w:multiLevelType w:val="multilevel"/>
    <w:tmpl w:val="DE087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A0025E"/>
    <w:multiLevelType w:val="hybridMultilevel"/>
    <w:tmpl w:val="E6863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8E2AD2"/>
    <w:multiLevelType w:val="multilevel"/>
    <w:tmpl w:val="10AC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0178A0"/>
    <w:multiLevelType w:val="multilevel"/>
    <w:tmpl w:val="E0385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3666A4"/>
    <w:multiLevelType w:val="multilevel"/>
    <w:tmpl w:val="E00E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46007B"/>
    <w:multiLevelType w:val="multilevel"/>
    <w:tmpl w:val="2BA81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0"/>
  </w:num>
  <w:num w:numId="5">
    <w:abstractNumId w:val="1"/>
  </w:num>
  <w:num w:numId="6">
    <w:abstractNumId w:val="11"/>
  </w:num>
  <w:num w:numId="7">
    <w:abstractNumId w:val="4"/>
  </w:num>
  <w:num w:numId="8">
    <w:abstractNumId w:val="17"/>
  </w:num>
  <w:num w:numId="9">
    <w:abstractNumId w:val="18"/>
  </w:num>
  <w:num w:numId="10">
    <w:abstractNumId w:val="5"/>
  </w:num>
  <w:num w:numId="11">
    <w:abstractNumId w:val="19"/>
  </w:num>
  <w:num w:numId="12">
    <w:abstractNumId w:val="12"/>
  </w:num>
  <w:num w:numId="13">
    <w:abstractNumId w:val="20"/>
  </w:num>
  <w:num w:numId="14">
    <w:abstractNumId w:val="7"/>
  </w:num>
  <w:num w:numId="15">
    <w:abstractNumId w:val="8"/>
  </w:num>
  <w:num w:numId="16">
    <w:abstractNumId w:val="9"/>
  </w:num>
  <w:num w:numId="17">
    <w:abstractNumId w:val="14"/>
  </w:num>
  <w:num w:numId="18">
    <w:abstractNumId w:val="3"/>
  </w:num>
  <w:num w:numId="19">
    <w:abstractNumId w:val="2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84"/>
    <w:rsid w:val="000350EF"/>
    <w:rsid w:val="000D38DF"/>
    <w:rsid w:val="00191F90"/>
    <w:rsid w:val="001C742D"/>
    <w:rsid w:val="001D0987"/>
    <w:rsid w:val="00256EAE"/>
    <w:rsid w:val="00287F7A"/>
    <w:rsid w:val="002925C7"/>
    <w:rsid w:val="002E78E1"/>
    <w:rsid w:val="00327514"/>
    <w:rsid w:val="003D5A07"/>
    <w:rsid w:val="003E0305"/>
    <w:rsid w:val="003E41C7"/>
    <w:rsid w:val="00503A31"/>
    <w:rsid w:val="005204FE"/>
    <w:rsid w:val="00592763"/>
    <w:rsid w:val="005A6270"/>
    <w:rsid w:val="005C6BE0"/>
    <w:rsid w:val="00610614"/>
    <w:rsid w:val="00623834"/>
    <w:rsid w:val="00642EF3"/>
    <w:rsid w:val="00644D3D"/>
    <w:rsid w:val="007163E2"/>
    <w:rsid w:val="00755D13"/>
    <w:rsid w:val="00777333"/>
    <w:rsid w:val="007B74CB"/>
    <w:rsid w:val="007C76AD"/>
    <w:rsid w:val="00832538"/>
    <w:rsid w:val="008649C7"/>
    <w:rsid w:val="008845A0"/>
    <w:rsid w:val="008D483C"/>
    <w:rsid w:val="00912149"/>
    <w:rsid w:val="00984BF3"/>
    <w:rsid w:val="009E58EC"/>
    <w:rsid w:val="00A17716"/>
    <w:rsid w:val="00A30284"/>
    <w:rsid w:val="00A42569"/>
    <w:rsid w:val="00A563B4"/>
    <w:rsid w:val="00A834E1"/>
    <w:rsid w:val="00A87102"/>
    <w:rsid w:val="00AE7FCF"/>
    <w:rsid w:val="00AF731D"/>
    <w:rsid w:val="00B274BD"/>
    <w:rsid w:val="00B279E4"/>
    <w:rsid w:val="00B4799D"/>
    <w:rsid w:val="00B615DD"/>
    <w:rsid w:val="00BB3CBE"/>
    <w:rsid w:val="00BB67C5"/>
    <w:rsid w:val="00CB0EDC"/>
    <w:rsid w:val="00CB468C"/>
    <w:rsid w:val="00CE0B72"/>
    <w:rsid w:val="00CE450B"/>
    <w:rsid w:val="00D469FA"/>
    <w:rsid w:val="00D5392A"/>
    <w:rsid w:val="00D574DB"/>
    <w:rsid w:val="00DA131E"/>
    <w:rsid w:val="00DB5559"/>
    <w:rsid w:val="00DD24AB"/>
    <w:rsid w:val="00DF50D2"/>
    <w:rsid w:val="00E139E5"/>
    <w:rsid w:val="00E55C94"/>
    <w:rsid w:val="00E6293B"/>
    <w:rsid w:val="00E95739"/>
    <w:rsid w:val="00EB7404"/>
    <w:rsid w:val="00F23C2F"/>
    <w:rsid w:val="00F250DA"/>
    <w:rsid w:val="00F43146"/>
    <w:rsid w:val="00FA62CB"/>
    <w:rsid w:val="00FC3946"/>
    <w:rsid w:val="00FD16BB"/>
    <w:rsid w:val="00F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0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30284"/>
  </w:style>
  <w:style w:type="character" w:customStyle="1" w:styleId="c6">
    <w:name w:val="c6"/>
    <w:basedOn w:val="a0"/>
    <w:rsid w:val="00A30284"/>
  </w:style>
  <w:style w:type="character" w:customStyle="1" w:styleId="c2">
    <w:name w:val="c2"/>
    <w:basedOn w:val="a0"/>
    <w:rsid w:val="00A30284"/>
  </w:style>
  <w:style w:type="paragraph" w:customStyle="1" w:styleId="c9">
    <w:name w:val="c9"/>
    <w:basedOn w:val="a"/>
    <w:rsid w:val="00A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30284"/>
  </w:style>
  <w:style w:type="character" w:customStyle="1" w:styleId="c5">
    <w:name w:val="c5"/>
    <w:basedOn w:val="a0"/>
    <w:rsid w:val="00A30284"/>
  </w:style>
  <w:style w:type="character" w:customStyle="1" w:styleId="c20">
    <w:name w:val="c20"/>
    <w:basedOn w:val="a0"/>
    <w:rsid w:val="00A30284"/>
  </w:style>
  <w:style w:type="character" w:customStyle="1" w:styleId="c21">
    <w:name w:val="c21"/>
    <w:basedOn w:val="a0"/>
    <w:rsid w:val="00A30284"/>
  </w:style>
  <w:style w:type="paragraph" w:styleId="a3">
    <w:name w:val="Normal (Web)"/>
    <w:basedOn w:val="a"/>
    <w:uiPriority w:val="99"/>
    <w:unhideWhenUsed/>
    <w:rsid w:val="00A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0284"/>
    <w:rPr>
      <w:color w:val="0000FF"/>
      <w:u w:val="single"/>
    </w:rPr>
  </w:style>
  <w:style w:type="character" w:styleId="a5">
    <w:name w:val="Strong"/>
    <w:basedOn w:val="a0"/>
    <w:uiPriority w:val="22"/>
    <w:qFormat/>
    <w:rsid w:val="00A30284"/>
    <w:rPr>
      <w:b/>
      <w:bCs/>
    </w:rPr>
  </w:style>
  <w:style w:type="character" w:styleId="a6">
    <w:name w:val="Emphasis"/>
    <w:basedOn w:val="a0"/>
    <w:uiPriority w:val="20"/>
    <w:qFormat/>
    <w:rsid w:val="00A302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30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139E5"/>
    <w:pPr>
      <w:ind w:left="720"/>
      <w:contextualSpacing/>
    </w:pPr>
  </w:style>
  <w:style w:type="paragraph" w:customStyle="1" w:styleId="stx">
    <w:name w:val="stx"/>
    <w:basedOn w:val="a"/>
    <w:rsid w:val="007B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0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30284"/>
  </w:style>
  <w:style w:type="character" w:customStyle="1" w:styleId="c6">
    <w:name w:val="c6"/>
    <w:basedOn w:val="a0"/>
    <w:rsid w:val="00A30284"/>
  </w:style>
  <w:style w:type="character" w:customStyle="1" w:styleId="c2">
    <w:name w:val="c2"/>
    <w:basedOn w:val="a0"/>
    <w:rsid w:val="00A30284"/>
  </w:style>
  <w:style w:type="paragraph" w:customStyle="1" w:styleId="c9">
    <w:name w:val="c9"/>
    <w:basedOn w:val="a"/>
    <w:rsid w:val="00A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30284"/>
  </w:style>
  <w:style w:type="character" w:customStyle="1" w:styleId="c5">
    <w:name w:val="c5"/>
    <w:basedOn w:val="a0"/>
    <w:rsid w:val="00A30284"/>
  </w:style>
  <w:style w:type="character" w:customStyle="1" w:styleId="c20">
    <w:name w:val="c20"/>
    <w:basedOn w:val="a0"/>
    <w:rsid w:val="00A30284"/>
  </w:style>
  <w:style w:type="character" w:customStyle="1" w:styleId="c21">
    <w:name w:val="c21"/>
    <w:basedOn w:val="a0"/>
    <w:rsid w:val="00A30284"/>
  </w:style>
  <w:style w:type="paragraph" w:styleId="a3">
    <w:name w:val="Normal (Web)"/>
    <w:basedOn w:val="a"/>
    <w:uiPriority w:val="99"/>
    <w:unhideWhenUsed/>
    <w:rsid w:val="00A30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0284"/>
    <w:rPr>
      <w:color w:val="0000FF"/>
      <w:u w:val="single"/>
    </w:rPr>
  </w:style>
  <w:style w:type="character" w:styleId="a5">
    <w:name w:val="Strong"/>
    <w:basedOn w:val="a0"/>
    <w:uiPriority w:val="22"/>
    <w:qFormat/>
    <w:rsid w:val="00A30284"/>
    <w:rPr>
      <w:b/>
      <w:bCs/>
    </w:rPr>
  </w:style>
  <w:style w:type="character" w:styleId="a6">
    <w:name w:val="Emphasis"/>
    <w:basedOn w:val="a0"/>
    <w:uiPriority w:val="20"/>
    <w:qFormat/>
    <w:rsid w:val="00A302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30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139E5"/>
    <w:pPr>
      <w:ind w:left="720"/>
      <w:contextualSpacing/>
    </w:pPr>
  </w:style>
  <w:style w:type="paragraph" w:customStyle="1" w:styleId="stx">
    <w:name w:val="stx"/>
    <w:basedOn w:val="a"/>
    <w:rsid w:val="007B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Asus</cp:lastModifiedBy>
  <cp:revision>5</cp:revision>
  <dcterms:created xsi:type="dcterms:W3CDTF">2018-04-07T03:45:00Z</dcterms:created>
  <dcterms:modified xsi:type="dcterms:W3CDTF">2026-02-16T16:49:00Z</dcterms:modified>
</cp:coreProperties>
</file>